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4FAA" w14:textId="77777777" w:rsidR="00095FF8" w:rsidRPr="003762E6" w:rsidRDefault="006E12D6" w:rsidP="003762E6">
      <w:pPr>
        <w:pStyle w:val="BodyText"/>
      </w:pPr>
      <w:r>
        <w:rPr>
          <w:noProof/>
        </w:rPr>
        <w:drawing>
          <wp:inline distT="0" distB="0" distL="0" distR="0" wp14:anchorId="1D285060" wp14:editId="288B45AB">
            <wp:extent cx="3683000" cy="107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08" cy="10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62A17" w14:textId="483ED371" w:rsidR="003B48A7" w:rsidRDefault="00D53132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 xml:space="preserve">The </w:t>
      </w:r>
      <w:r w:rsidR="00530D4F">
        <w:rPr>
          <w:b/>
          <w:bCs/>
          <w:sz w:val="28"/>
        </w:rPr>
        <w:t>2023</w:t>
      </w:r>
      <w:r w:rsidR="0063274B">
        <w:rPr>
          <w:b/>
          <w:bCs/>
          <w:sz w:val="28"/>
        </w:rPr>
        <w:t>-2024</w:t>
      </w:r>
      <w:r w:rsidR="00530D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School of Incarnational Transformation</w:t>
      </w:r>
      <w:r w:rsidR="003B48A7">
        <w:rPr>
          <w:b/>
          <w:bCs/>
          <w:sz w:val="28"/>
        </w:rPr>
        <w:t xml:space="preserve"> </w:t>
      </w:r>
    </w:p>
    <w:p w14:paraId="1D284FAF" w14:textId="4B2F8A76" w:rsidR="00B51F84" w:rsidRPr="000C5F51" w:rsidRDefault="003B48A7" w:rsidP="000C5F51">
      <w:pPr>
        <w:pStyle w:val="BodyText"/>
        <w:spacing w:after="240"/>
        <w:rPr>
          <w:b/>
          <w:bCs/>
          <w:sz w:val="28"/>
        </w:rPr>
      </w:pPr>
      <w:r>
        <w:rPr>
          <w:b/>
          <w:bCs/>
          <w:sz w:val="28"/>
        </w:rPr>
        <w:t xml:space="preserve">1 Year Spiritual Formation </w:t>
      </w:r>
      <w:r w:rsidR="00457D03">
        <w:rPr>
          <w:b/>
          <w:bCs/>
          <w:sz w:val="28"/>
        </w:rPr>
        <w:t>Program</w:t>
      </w:r>
      <w:r w:rsidR="00530D4F">
        <w:rPr>
          <w:b/>
          <w:bCs/>
          <w:sz w:val="28"/>
        </w:rPr>
        <w:t xml:space="preserve"> – Fresno, CA</w:t>
      </w:r>
    </w:p>
    <w:p w14:paraId="1D284FEA" w14:textId="3ADFC89C" w:rsidR="00457D03" w:rsidRPr="005C650D" w:rsidRDefault="00B51F84" w:rsidP="005C650D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327476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 xml:space="preserve">Application and Reference Form; 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Application – page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>1-2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; Reference </w:t>
      </w:r>
      <w:r w:rsidR="00887857" w:rsidRPr="00327476">
        <w:rPr>
          <w:rFonts w:ascii="Arial" w:hAnsi="Arial" w:cs="Arial"/>
          <w:b/>
          <w:bCs/>
          <w:sz w:val="22"/>
          <w:szCs w:val="22"/>
        </w:rPr>
        <w:t xml:space="preserve">Form </w:t>
      </w:r>
      <w:r w:rsidRPr="00327476">
        <w:rPr>
          <w:rFonts w:ascii="Arial" w:hAnsi="Arial" w:cs="Arial"/>
          <w:b/>
          <w:bCs/>
          <w:sz w:val="22"/>
          <w:szCs w:val="22"/>
        </w:rPr>
        <w:t xml:space="preserve">– page </w:t>
      </w:r>
      <w:r w:rsidR="0051753A" w:rsidRPr="00327476">
        <w:rPr>
          <w:rFonts w:ascii="Arial" w:hAnsi="Arial" w:cs="Arial"/>
          <w:b/>
          <w:bCs/>
          <w:sz w:val="22"/>
          <w:szCs w:val="22"/>
        </w:rPr>
        <w:t>3-4</w:t>
      </w:r>
    </w:p>
    <w:p w14:paraId="1D284FEC" w14:textId="32B61097" w:rsidR="00457D03" w:rsidRPr="00DE64B2" w:rsidRDefault="00457D03" w:rsidP="009A2CFE">
      <w:pPr>
        <w:pStyle w:val="BodyText2"/>
        <w:jc w:val="center"/>
        <w:rPr>
          <w:rFonts w:ascii="Arial" w:hAnsi="Arial" w:cs="Arial"/>
          <w:b/>
          <w:bCs/>
          <w:sz w:val="22"/>
        </w:rPr>
      </w:pPr>
      <w:r w:rsidRPr="00DE64B2">
        <w:rPr>
          <w:rFonts w:ascii="Arial" w:hAnsi="Arial" w:cs="Arial"/>
          <w:b/>
          <w:bCs/>
          <w:sz w:val="22"/>
        </w:rPr>
        <w:t>APPLICATION</w:t>
      </w:r>
    </w:p>
    <w:p w14:paraId="1D284FED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EE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proofErr w:type="gramStart"/>
      <w:r w:rsidRPr="00DE64B2">
        <w:rPr>
          <w:rFonts w:ascii="Arial" w:hAnsi="Arial" w:cs="Arial"/>
          <w:sz w:val="22"/>
        </w:rPr>
        <w:t>Name:_</w:t>
      </w:r>
      <w:proofErr w:type="gramEnd"/>
      <w:r w:rsidRPr="00DE64B2">
        <w:rPr>
          <w:rFonts w:ascii="Arial" w:hAnsi="Arial" w:cs="Arial"/>
          <w:sz w:val="22"/>
        </w:rPr>
        <w:t>______________________________________________________________________________</w:t>
      </w:r>
    </w:p>
    <w:p w14:paraId="1D284FEF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F0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proofErr w:type="gramStart"/>
      <w:r w:rsidRPr="00DE64B2">
        <w:rPr>
          <w:rFonts w:ascii="Arial" w:hAnsi="Arial" w:cs="Arial"/>
          <w:sz w:val="22"/>
        </w:rPr>
        <w:t>Address:_</w:t>
      </w:r>
      <w:proofErr w:type="gramEnd"/>
      <w:r w:rsidRPr="00DE64B2">
        <w:rPr>
          <w:rFonts w:ascii="Arial" w:hAnsi="Arial" w:cs="Arial"/>
          <w:sz w:val="22"/>
        </w:rPr>
        <w:t>____________________________________________________________________________</w:t>
      </w:r>
      <w:r w:rsidRPr="00DE64B2">
        <w:rPr>
          <w:rFonts w:ascii="Arial" w:hAnsi="Arial" w:cs="Arial"/>
          <w:sz w:val="22"/>
        </w:rPr>
        <w:br/>
      </w:r>
    </w:p>
    <w:p w14:paraId="1D284FF1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___________________________________________________________________________________</w:t>
      </w:r>
      <w:r w:rsidR="00AD7BB1" w:rsidRPr="00DE64B2">
        <w:rPr>
          <w:rFonts w:ascii="Arial" w:hAnsi="Arial" w:cs="Arial"/>
          <w:sz w:val="22"/>
        </w:rPr>
        <w:t>_</w:t>
      </w:r>
    </w:p>
    <w:p w14:paraId="1D284FF2" w14:textId="77777777" w:rsidR="00457D03" w:rsidRPr="00DE64B2" w:rsidRDefault="00457D03">
      <w:pPr>
        <w:pStyle w:val="BodyText2"/>
        <w:rPr>
          <w:rFonts w:ascii="Arial" w:hAnsi="Arial" w:cs="Arial"/>
          <w:sz w:val="22"/>
        </w:rPr>
      </w:pPr>
    </w:p>
    <w:p w14:paraId="1D284FF3" w14:textId="4DAA89BE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Home phone (__</w:t>
      </w:r>
      <w:r w:rsidR="00052099" w:rsidRPr="00052099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_)_____________</w:t>
      </w:r>
      <w:r w:rsidR="00831804">
        <w:rPr>
          <w:rFonts w:ascii="Arial" w:hAnsi="Arial" w:cs="Arial"/>
          <w:sz w:val="22"/>
        </w:rPr>
        <w:t>cell</w:t>
      </w:r>
      <w:r w:rsidRPr="00DE64B2">
        <w:rPr>
          <w:rFonts w:ascii="Arial" w:hAnsi="Arial" w:cs="Arial"/>
          <w:sz w:val="22"/>
        </w:rPr>
        <w:t xml:space="preserve"> phone (_____)___________Email:</w:t>
      </w:r>
      <w:r w:rsidR="00052099">
        <w:rPr>
          <w:rFonts w:ascii="Arial" w:hAnsi="Arial" w:cs="Arial"/>
          <w:sz w:val="22"/>
        </w:rPr>
        <w:t xml:space="preserve"> </w:t>
      </w:r>
      <w:r w:rsidR="00052099" w:rsidRPr="00052099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</w:t>
      </w:r>
      <w:r w:rsidR="00A74D85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_________________</w:t>
      </w:r>
    </w:p>
    <w:p w14:paraId="1D284FF4" w14:textId="77777777" w:rsidR="00457D03" w:rsidRPr="00DE64B2" w:rsidRDefault="00457D03">
      <w:pPr>
        <w:pStyle w:val="BodyText2"/>
        <w:rPr>
          <w:rFonts w:ascii="Arial" w:hAnsi="Arial" w:cs="Arial"/>
          <w:b/>
          <w:bCs/>
        </w:rPr>
      </w:pPr>
    </w:p>
    <w:p w14:paraId="1D284FF6" w14:textId="7D5D6D38" w:rsidR="00457D03" w:rsidRPr="00DE64B2" w:rsidRDefault="00457D03" w:rsidP="00844379">
      <w:pPr>
        <w:pStyle w:val="BodyText2"/>
        <w:spacing w:after="120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Church </w:t>
      </w:r>
      <w:r w:rsidR="00521E6A">
        <w:rPr>
          <w:rFonts w:ascii="Arial" w:hAnsi="Arial" w:cs="Arial"/>
          <w:sz w:val="22"/>
        </w:rPr>
        <w:t xml:space="preserve">or contemplative community </w:t>
      </w:r>
      <w:r w:rsidRPr="00DE64B2">
        <w:rPr>
          <w:rFonts w:ascii="Arial" w:hAnsi="Arial" w:cs="Arial"/>
          <w:sz w:val="22"/>
        </w:rPr>
        <w:t>connection</w:t>
      </w:r>
      <w:r w:rsidR="003C241E">
        <w:rPr>
          <w:rFonts w:ascii="Arial" w:hAnsi="Arial" w:cs="Arial"/>
          <w:sz w:val="22"/>
        </w:rPr>
        <w:t xml:space="preserve"> (if any)</w:t>
      </w:r>
      <w:r w:rsidRPr="00DE64B2">
        <w:rPr>
          <w:rFonts w:ascii="Arial" w:hAnsi="Arial" w:cs="Arial"/>
          <w:sz w:val="22"/>
        </w:rPr>
        <w:t>:</w:t>
      </w:r>
      <w:r w:rsidR="003C241E">
        <w:rPr>
          <w:rFonts w:ascii="Arial" w:hAnsi="Arial" w:cs="Arial"/>
          <w:sz w:val="22"/>
        </w:rPr>
        <w:t xml:space="preserve"> </w:t>
      </w:r>
      <w:r w:rsidRPr="00DE64B2">
        <w:rPr>
          <w:rFonts w:ascii="Arial" w:hAnsi="Arial" w:cs="Arial"/>
          <w:sz w:val="22"/>
        </w:rPr>
        <w:t>_____________________________</w:t>
      </w:r>
      <w:r w:rsidR="00A74D85">
        <w:rPr>
          <w:rFonts w:ascii="Arial" w:hAnsi="Arial" w:cs="Arial"/>
          <w:sz w:val="22"/>
        </w:rPr>
        <w:t>_</w:t>
      </w:r>
      <w:r w:rsidRPr="00DE64B2">
        <w:rPr>
          <w:rFonts w:ascii="Arial" w:hAnsi="Arial" w:cs="Arial"/>
          <w:sz w:val="22"/>
        </w:rPr>
        <w:t>_________</w:t>
      </w:r>
      <w:r w:rsidR="00052099" w:rsidRPr="00052099">
        <w:rPr>
          <w:rFonts w:ascii="Arial" w:hAnsi="Arial" w:cs="Arial"/>
          <w:sz w:val="22"/>
        </w:rPr>
        <w:t>_</w:t>
      </w:r>
    </w:p>
    <w:p w14:paraId="1D284FF7" w14:textId="26503A96" w:rsidR="00457D03" w:rsidRPr="00DE64B2" w:rsidRDefault="00457D03">
      <w:pPr>
        <w:pStyle w:val="BodyText2"/>
        <w:rPr>
          <w:rFonts w:ascii="Arial" w:hAnsi="Arial" w:cs="Arial"/>
          <w:sz w:val="22"/>
        </w:rPr>
      </w:pPr>
      <w:r w:rsidRPr="00DE64B2">
        <w:rPr>
          <w:rFonts w:ascii="Arial" w:hAnsi="Arial" w:cs="Arial"/>
          <w:b/>
          <w:bCs/>
          <w:sz w:val="22"/>
        </w:rPr>
        <w:t>Attach the following to this application</w:t>
      </w:r>
      <w:r w:rsidR="00E4579D">
        <w:rPr>
          <w:rFonts w:ascii="Arial" w:hAnsi="Arial" w:cs="Arial"/>
          <w:b/>
          <w:bCs/>
          <w:sz w:val="22"/>
        </w:rPr>
        <w:t xml:space="preserve"> (references may be sent in separately)</w:t>
      </w:r>
      <w:r w:rsidRPr="00DE64B2">
        <w:rPr>
          <w:rFonts w:ascii="Arial" w:hAnsi="Arial" w:cs="Arial"/>
          <w:sz w:val="22"/>
        </w:rPr>
        <w:t>:</w:t>
      </w:r>
    </w:p>
    <w:p w14:paraId="1D284FF8" w14:textId="48C1B793" w:rsidR="00DE64B2" w:rsidRPr="00FD5101" w:rsidRDefault="00DE64B2" w:rsidP="00DE64B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D5101">
        <w:rPr>
          <w:rFonts w:ascii="Arial" w:hAnsi="Arial" w:cs="Arial"/>
          <w:sz w:val="22"/>
          <w:szCs w:val="22"/>
        </w:rPr>
        <w:t xml:space="preserve">A minimum </w:t>
      </w:r>
      <w:proofErr w:type="gramStart"/>
      <w:r w:rsidR="00F05B12">
        <w:rPr>
          <w:rFonts w:ascii="Arial" w:hAnsi="Arial" w:cs="Arial"/>
          <w:sz w:val="22"/>
          <w:szCs w:val="22"/>
        </w:rPr>
        <w:t>3</w:t>
      </w:r>
      <w:r w:rsidRPr="00FD5101">
        <w:rPr>
          <w:rFonts w:ascii="Arial" w:hAnsi="Arial" w:cs="Arial"/>
          <w:sz w:val="22"/>
          <w:szCs w:val="22"/>
        </w:rPr>
        <w:t>-5 page</w:t>
      </w:r>
      <w:proofErr w:type="gramEnd"/>
      <w:r w:rsidRPr="00FD5101">
        <w:rPr>
          <w:rFonts w:ascii="Arial" w:hAnsi="Arial" w:cs="Arial"/>
          <w:sz w:val="22"/>
          <w:szCs w:val="22"/>
        </w:rPr>
        <w:t xml:space="preserve"> statement detailing interest in spiritual formation</w:t>
      </w:r>
      <w:r w:rsidR="00A74D85">
        <w:rPr>
          <w:rFonts w:ascii="Arial" w:hAnsi="Arial" w:cs="Arial"/>
          <w:sz w:val="22"/>
          <w:szCs w:val="22"/>
        </w:rPr>
        <w:t xml:space="preserve"> </w:t>
      </w:r>
      <w:r w:rsidRPr="00FD5101">
        <w:rPr>
          <w:rFonts w:ascii="Arial" w:hAnsi="Arial" w:cs="Arial"/>
          <w:sz w:val="22"/>
          <w:szCs w:val="22"/>
        </w:rPr>
        <w:t xml:space="preserve">and other qualifications for this program </w:t>
      </w:r>
      <w:r w:rsidRPr="00613A0E">
        <w:rPr>
          <w:rFonts w:ascii="Arial" w:hAnsi="Arial" w:cs="Arial"/>
          <w:b/>
          <w:bCs/>
          <w:i/>
          <w:iCs/>
          <w:sz w:val="22"/>
          <w:szCs w:val="22"/>
        </w:rPr>
        <w:t>[Please write this statement in response to the questions on the following page].</w:t>
      </w:r>
      <w:r w:rsidRPr="00FD5101">
        <w:rPr>
          <w:rFonts w:ascii="Arial" w:hAnsi="Arial" w:cs="Arial"/>
          <w:sz w:val="22"/>
          <w:szCs w:val="22"/>
        </w:rPr>
        <w:t xml:space="preserve">    </w:t>
      </w:r>
    </w:p>
    <w:p w14:paraId="1D284FF9" w14:textId="7118026A" w:rsidR="00457D03" w:rsidRPr="00DE64B2" w:rsidRDefault="00457D0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Two letters of reference [</w:t>
      </w:r>
      <w:r w:rsidR="00D25767" w:rsidRPr="00FD5101">
        <w:rPr>
          <w:rFonts w:ascii="Arial" w:hAnsi="Arial" w:cs="Arial"/>
          <w:sz w:val="22"/>
        </w:rPr>
        <w:t>preferably people with some familiarity with your contemplative spiritual journey</w:t>
      </w:r>
      <w:r w:rsidRPr="00FD5101">
        <w:rPr>
          <w:rFonts w:ascii="Arial" w:hAnsi="Arial" w:cs="Arial"/>
          <w:sz w:val="22"/>
        </w:rPr>
        <w:t>]—</w:t>
      </w:r>
      <w:r w:rsidRPr="00613A0E">
        <w:rPr>
          <w:rFonts w:ascii="Arial" w:hAnsi="Arial" w:cs="Arial"/>
          <w:b/>
          <w:bCs/>
          <w:i/>
          <w:iCs/>
          <w:sz w:val="22"/>
        </w:rPr>
        <w:t xml:space="preserve">see attached </w:t>
      </w:r>
      <w:r w:rsidR="00613A0E" w:rsidRPr="00613A0E">
        <w:rPr>
          <w:rFonts w:ascii="Arial" w:hAnsi="Arial" w:cs="Arial"/>
          <w:b/>
          <w:bCs/>
          <w:i/>
          <w:iCs/>
          <w:sz w:val="22"/>
        </w:rPr>
        <w:t xml:space="preserve">reference </w:t>
      </w:r>
      <w:r w:rsidRPr="00613A0E">
        <w:rPr>
          <w:rFonts w:ascii="Arial" w:hAnsi="Arial" w:cs="Arial"/>
          <w:b/>
          <w:bCs/>
          <w:i/>
          <w:iCs/>
          <w:sz w:val="22"/>
        </w:rPr>
        <w:t>form</w:t>
      </w:r>
      <w:r w:rsidR="00D25767" w:rsidRPr="00613A0E">
        <w:rPr>
          <w:rFonts w:ascii="Arial" w:hAnsi="Arial" w:cs="Arial"/>
          <w:b/>
          <w:bCs/>
          <w:i/>
          <w:iCs/>
          <w:sz w:val="22"/>
        </w:rPr>
        <w:t xml:space="preserve"> (below).</w:t>
      </w:r>
    </w:p>
    <w:p w14:paraId="1D284FFB" w14:textId="726FF03E" w:rsidR="00457D03" w:rsidRPr="00844379" w:rsidRDefault="00457D03" w:rsidP="00E4579D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A </w:t>
      </w:r>
      <w:r w:rsidR="00C2275F" w:rsidRPr="00DE64B2">
        <w:rPr>
          <w:rFonts w:ascii="Arial" w:hAnsi="Arial" w:cs="Arial"/>
          <w:sz w:val="22"/>
        </w:rPr>
        <w:t>$</w:t>
      </w:r>
      <w:r w:rsidR="00D93549">
        <w:rPr>
          <w:rFonts w:ascii="Arial" w:hAnsi="Arial" w:cs="Arial"/>
          <w:sz w:val="22"/>
        </w:rPr>
        <w:t>45</w:t>
      </w:r>
      <w:r w:rsidR="00217F2C" w:rsidRPr="00DE64B2">
        <w:rPr>
          <w:rFonts w:ascii="Arial" w:hAnsi="Arial" w:cs="Arial"/>
          <w:sz w:val="22"/>
        </w:rPr>
        <w:t xml:space="preserve"> </w:t>
      </w:r>
      <w:r w:rsidRPr="00DE64B2">
        <w:rPr>
          <w:rFonts w:ascii="Arial" w:hAnsi="Arial" w:cs="Arial"/>
          <w:sz w:val="22"/>
        </w:rPr>
        <w:t>processing fee</w:t>
      </w:r>
      <w:r w:rsidR="00052099">
        <w:rPr>
          <w:rFonts w:ascii="Arial" w:hAnsi="Arial" w:cs="Arial"/>
          <w:sz w:val="22"/>
        </w:rPr>
        <w:t xml:space="preserve"> if submitted by </w:t>
      </w:r>
      <w:r w:rsidR="006E3ED8">
        <w:rPr>
          <w:rFonts w:ascii="Arial" w:hAnsi="Arial" w:cs="Arial"/>
          <w:sz w:val="22"/>
        </w:rPr>
        <w:t>Mar</w:t>
      </w:r>
      <w:r w:rsidR="00D93549">
        <w:rPr>
          <w:rFonts w:ascii="Arial" w:hAnsi="Arial" w:cs="Arial"/>
          <w:sz w:val="22"/>
        </w:rPr>
        <w:t xml:space="preserve"> </w:t>
      </w:r>
      <w:r w:rsidR="006E3ED8">
        <w:rPr>
          <w:rFonts w:ascii="Arial" w:hAnsi="Arial" w:cs="Arial"/>
          <w:sz w:val="22"/>
        </w:rPr>
        <w:t>30</w:t>
      </w:r>
      <w:r w:rsidR="0064092A" w:rsidRPr="0064092A">
        <w:rPr>
          <w:rFonts w:ascii="Arial" w:hAnsi="Arial" w:cs="Arial"/>
          <w:sz w:val="22"/>
          <w:vertAlign w:val="superscript"/>
        </w:rPr>
        <w:t>th</w:t>
      </w:r>
      <w:r w:rsidR="00052099">
        <w:rPr>
          <w:rFonts w:ascii="Arial" w:hAnsi="Arial" w:cs="Arial"/>
          <w:sz w:val="22"/>
        </w:rPr>
        <w:t>, or $</w:t>
      </w:r>
      <w:r w:rsidR="00D93549">
        <w:rPr>
          <w:rFonts w:ascii="Arial" w:hAnsi="Arial" w:cs="Arial"/>
          <w:sz w:val="22"/>
        </w:rPr>
        <w:t>60</w:t>
      </w:r>
      <w:r w:rsidR="00052099">
        <w:rPr>
          <w:rFonts w:ascii="Arial" w:hAnsi="Arial" w:cs="Arial"/>
          <w:sz w:val="22"/>
        </w:rPr>
        <w:t xml:space="preserve"> by</w:t>
      </w:r>
      <w:r w:rsidR="0064092A">
        <w:rPr>
          <w:rFonts w:ascii="Arial" w:hAnsi="Arial" w:cs="Arial"/>
          <w:sz w:val="22"/>
        </w:rPr>
        <w:t xml:space="preserve"> </w:t>
      </w:r>
      <w:r w:rsidR="006E3ED8">
        <w:rPr>
          <w:rFonts w:ascii="Arial" w:hAnsi="Arial" w:cs="Arial"/>
          <w:sz w:val="22"/>
        </w:rPr>
        <w:t>Apr 27</w:t>
      </w:r>
      <w:r w:rsidR="0064092A" w:rsidRPr="0064092A">
        <w:rPr>
          <w:rFonts w:ascii="Arial" w:hAnsi="Arial" w:cs="Arial"/>
          <w:sz w:val="22"/>
          <w:vertAlign w:val="superscript"/>
        </w:rPr>
        <w:t>th</w:t>
      </w:r>
      <w:r w:rsidR="0064092A">
        <w:rPr>
          <w:rFonts w:ascii="Arial" w:hAnsi="Arial" w:cs="Arial"/>
          <w:sz w:val="22"/>
        </w:rPr>
        <w:t xml:space="preserve"> </w:t>
      </w:r>
      <w:r w:rsidR="00BB72D9" w:rsidRPr="00DE64B2">
        <w:rPr>
          <w:rFonts w:ascii="Arial" w:hAnsi="Arial" w:cs="Arial"/>
          <w:sz w:val="22"/>
        </w:rPr>
        <w:t xml:space="preserve">made out to </w:t>
      </w:r>
      <w:r w:rsidR="00F241B5" w:rsidRPr="00DE64B2">
        <w:rPr>
          <w:rFonts w:ascii="Arial" w:hAnsi="Arial" w:cs="Arial"/>
          <w:sz w:val="22"/>
        </w:rPr>
        <w:t>Hole in the Rock Ministries</w:t>
      </w:r>
    </w:p>
    <w:p w14:paraId="1D284FFD" w14:textId="2981DE9D" w:rsidR="00457D03" w:rsidRPr="00DE64B2" w:rsidRDefault="008A423A" w:rsidP="00E4579D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Early application deadline is </w:t>
      </w:r>
      <w:r w:rsidR="004516EE">
        <w:rPr>
          <w:rFonts w:ascii="Arial" w:hAnsi="Arial" w:cs="Arial"/>
          <w:b/>
          <w:bCs/>
          <w:szCs w:val="24"/>
        </w:rPr>
        <w:t>March</w:t>
      </w:r>
      <w:r w:rsidR="00842BAF">
        <w:rPr>
          <w:rFonts w:ascii="Arial" w:hAnsi="Arial" w:cs="Arial"/>
          <w:b/>
          <w:bCs/>
          <w:szCs w:val="24"/>
        </w:rPr>
        <w:t xml:space="preserve"> </w:t>
      </w:r>
      <w:r w:rsidR="004516EE">
        <w:rPr>
          <w:rFonts w:ascii="Arial" w:hAnsi="Arial" w:cs="Arial"/>
          <w:b/>
          <w:bCs/>
          <w:szCs w:val="24"/>
        </w:rPr>
        <w:t>30</w:t>
      </w:r>
      <w:r w:rsidR="00842BAF" w:rsidRPr="00842BAF">
        <w:rPr>
          <w:rFonts w:ascii="Arial" w:hAnsi="Arial" w:cs="Arial"/>
          <w:b/>
          <w:bCs/>
          <w:szCs w:val="24"/>
          <w:vertAlign w:val="superscript"/>
        </w:rPr>
        <w:t>th</w:t>
      </w:r>
      <w:r>
        <w:rPr>
          <w:rFonts w:ascii="Arial" w:hAnsi="Arial" w:cs="Arial"/>
          <w:b/>
          <w:bCs/>
          <w:szCs w:val="24"/>
        </w:rPr>
        <w:t>, 202</w:t>
      </w:r>
      <w:r w:rsidR="00B10FA7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>. FINAL a</w:t>
      </w:r>
      <w:r w:rsidR="00CF19F5" w:rsidRPr="00CF19F5">
        <w:rPr>
          <w:rFonts w:ascii="Arial" w:hAnsi="Arial" w:cs="Arial"/>
          <w:b/>
          <w:bCs/>
          <w:szCs w:val="24"/>
        </w:rPr>
        <w:t xml:space="preserve">pplication deadline, </w:t>
      </w:r>
      <w:r w:rsidR="00B10FA7">
        <w:rPr>
          <w:rFonts w:ascii="Arial" w:hAnsi="Arial" w:cs="Arial"/>
          <w:b/>
          <w:bCs/>
          <w:szCs w:val="24"/>
        </w:rPr>
        <w:t>March 27</w:t>
      </w:r>
      <w:r w:rsidR="00842BAF" w:rsidRPr="00842BAF">
        <w:rPr>
          <w:rFonts w:ascii="Arial" w:hAnsi="Arial" w:cs="Arial"/>
          <w:b/>
          <w:bCs/>
          <w:szCs w:val="24"/>
          <w:vertAlign w:val="superscript"/>
        </w:rPr>
        <w:t>th</w:t>
      </w:r>
      <w:r w:rsidR="00CF19F5" w:rsidRPr="00CF19F5">
        <w:rPr>
          <w:rFonts w:ascii="Arial" w:hAnsi="Arial" w:cs="Arial"/>
          <w:b/>
          <w:bCs/>
          <w:szCs w:val="24"/>
        </w:rPr>
        <w:t>, 202</w:t>
      </w:r>
      <w:r w:rsidR="00B10FA7">
        <w:rPr>
          <w:rFonts w:ascii="Arial" w:hAnsi="Arial" w:cs="Arial"/>
          <w:b/>
          <w:bCs/>
          <w:szCs w:val="24"/>
        </w:rPr>
        <w:t>3</w:t>
      </w:r>
      <w:r w:rsidR="00842BAF">
        <w:rPr>
          <w:rFonts w:ascii="Arial" w:hAnsi="Arial" w:cs="Arial"/>
          <w:b/>
          <w:bCs/>
          <w:szCs w:val="24"/>
        </w:rPr>
        <w:t xml:space="preserve"> </w:t>
      </w:r>
      <w:r w:rsidR="00457D03" w:rsidRPr="00DE64B2">
        <w:rPr>
          <w:rFonts w:ascii="Arial" w:hAnsi="Arial" w:cs="Arial"/>
          <w:sz w:val="22"/>
          <w:szCs w:val="22"/>
        </w:rPr>
        <w:t xml:space="preserve">Upon receipt of application you will be contacted for an interview.  </w:t>
      </w:r>
    </w:p>
    <w:p w14:paraId="1D284FFF" w14:textId="0BF55644" w:rsidR="00457D03" w:rsidRPr="00844379" w:rsidRDefault="00457D03" w:rsidP="00844379">
      <w:pPr>
        <w:pStyle w:val="Heading1"/>
        <w:spacing w:after="120"/>
        <w:rPr>
          <w:rFonts w:ascii="Arial" w:hAnsi="Arial" w:cs="Arial"/>
          <w:b w:val="0"/>
          <w:sz w:val="22"/>
          <w:szCs w:val="22"/>
        </w:rPr>
      </w:pPr>
      <w:r w:rsidRPr="00DE64B2">
        <w:rPr>
          <w:rFonts w:ascii="Arial" w:hAnsi="Arial" w:cs="Arial"/>
          <w:b w:val="0"/>
          <w:sz w:val="22"/>
          <w:szCs w:val="22"/>
        </w:rPr>
        <w:t xml:space="preserve">Note:  </w:t>
      </w:r>
      <w:r w:rsidR="00113348" w:rsidRPr="00113348">
        <w:rPr>
          <w:rFonts w:ascii="Arial" w:hAnsi="Arial" w:cs="Arial"/>
          <w:b w:val="0"/>
          <w:color w:val="000000"/>
          <w:sz w:val="22"/>
          <w:szCs w:val="22"/>
        </w:rPr>
        <w:t>Admission is open to individuals from any faith tradition with the understanding that much of the content and prayer will be from the Christian tradition. Life experience, a growing familiarity with and ability to access one’s inner world, and contemplative spiritual experience are highly valued in evaluating applicants to this program</w:t>
      </w:r>
      <w:r w:rsidR="00113348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6A654C" w:rsidRPr="00DE64B2">
        <w:rPr>
          <w:rFonts w:ascii="Arial" w:hAnsi="Arial" w:cs="Arial"/>
          <w:b w:val="0"/>
          <w:color w:val="000000"/>
          <w:sz w:val="22"/>
          <w:szCs w:val="22"/>
        </w:rPr>
        <w:t xml:space="preserve">Admission to the program is granted by the Admission </w:t>
      </w:r>
      <w:r w:rsidR="00B009EC" w:rsidRPr="00DE64B2">
        <w:rPr>
          <w:rFonts w:ascii="Arial" w:hAnsi="Arial" w:cs="Arial"/>
          <w:b w:val="0"/>
          <w:color w:val="000000"/>
          <w:sz w:val="22"/>
          <w:szCs w:val="22"/>
        </w:rPr>
        <w:t xml:space="preserve">Committee </w:t>
      </w:r>
      <w:r w:rsidR="007A4B8C">
        <w:rPr>
          <w:rFonts w:ascii="Arial" w:hAnsi="Arial" w:cs="Arial"/>
          <w:b w:val="0"/>
          <w:color w:val="000000"/>
          <w:sz w:val="22"/>
          <w:szCs w:val="22"/>
        </w:rPr>
        <w:t>[</w:t>
      </w:r>
      <w:r w:rsidR="00B009EC" w:rsidRPr="00DE64B2">
        <w:rPr>
          <w:rFonts w:ascii="Arial" w:hAnsi="Arial" w:cs="Arial"/>
          <w:b w:val="0"/>
          <w:color w:val="000000"/>
          <w:sz w:val="22"/>
          <w:szCs w:val="22"/>
        </w:rPr>
        <w:t>Composed of faculty and staff of the Program] following receipt of a completed application and an interview with one or more members of the Admissions Committee</w:t>
      </w:r>
      <w:r w:rsidR="00844379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1D285001" w14:textId="2E921AAA" w:rsidR="001A43CE" w:rsidRPr="00844379" w:rsidRDefault="008809D7" w:rsidP="00844379">
      <w:pPr>
        <w:spacing w:after="2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809D7">
        <w:rPr>
          <w:rFonts w:ascii="Arial" w:hAnsi="Arial" w:cs="Arial"/>
          <w:sz w:val="22"/>
          <w:szCs w:val="22"/>
        </w:rPr>
        <w:t xml:space="preserve">Cost for the program is $1,600. Tuition covers nine days of instruction and practicum, refreshment/snacks and meals [lunches and snacks during each three-day event], faculty resources, administrative costs, and other materials. Not included are costs for transportation, overnight accommodations, program books, and fees, if any, for individual spiritual direction, body work, counseling/therapy and monthly personal retreat days.  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A $60 processing fee is due with application by </w:t>
      </w:r>
      <w:r w:rsidR="006A1D11">
        <w:rPr>
          <w:rFonts w:ascii="Arial" w:hAnsi="Arial" w:cs="Arial"/>
          <w:b/>
          <w:bCs/>
          <w:i/>
          <w:iCs/>
          <w:sz w:val="22"/>
          <w:szCs w:val="22"/>
        </w:rPr>
        <w:t>April 27</w:t>
      </w:r>
      <w:r w:rsidR="006A1D11" w:rsidRPr="006A1D11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 [EARLY BIRD PROCESSING FEE IS $</w:t>
      </w:r>
      <w:r w:rsidR="006A1D11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5 if submitted by </w:t>
      </w:r>
      <w:r w:rsidR="006A1D11">
        <w:rPr>
          <w:rFonts w:ascii="Arial" w:hAnsi="Arial" w:cs="Arial"/>
          <w:b/>
          <w:bCs/>
          <w:i/>
          <w:iCs/>
          <w:sz w:val="22"/>
          <w:szCs w:val="22"/>
        </w:rPr>
        <w:t>March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A1D11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Pr="008809D7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>] and a non-refundable deposit of $250 is due at time of admission to the program [to reserve a place—space is limited to 1</w:t>
      </w:r>
      <w:r w:rsidR="0011144E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8809D7">
        <w:rPr>
          <w:rFonts w:ascii="Arial" w:hAnsi="Arial" w:cs="Arial"/>
          <w:b/>
          <w:bCs/>
          <w:i/>
          <w:iCs/>
          <w:sz w:val="22"/>
          <w:szCs w:val="22"/>
        </w:rPr>
        <w:t xml:space="preserve"> students] and remaining tuition for the Program is due in advance, in equal payments prior to each cohort event, or by other arrangement with the director.  </w:t>
      </w:r>
    </w:p>
    <w:p w14:paraId="1D285002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I understand and agree to the program costs as stipulated above.</w:t>
      </w:r>
    </w:p>
    <w:p w14:paraId="1D285003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</w:p>
    <w:p w14:paraId="1D285004" w14:textId="77777777" w:rsidR="00457D03" w:rsidRPr="00DE64B2" w:rsidRDefault="00457D03">
      <w:pPr>
        <w:jc w:val="both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Signature_______________________________________________________Date__________________</w:t>
      </w:r>
    </w:p>
    <w:p w14:paraId="1D285005" w14:textId="77777777" w:rsidR="00457D03" w:rsidRPr="00DE64B2" w:rsidRDefault="00457D03">
      <w:pPr>
        <w:rPr>
          <w:rFonts w:ascii="Arial" w:hAnsi="Arial" w:cs="Arial"/>
          <w:sz w:val="22"/>
          <w:szCs w:val="22"/>
        </w:rPr>
      </w:pPr>
    </w:p>
    <w:p w14:paraId="1D285006" w14:textId="77777777" w:rsidR="00457D03" w:rsidRDefault="0050032D" w:rsidP="005656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64B2">
        <w:rPr>
          <w:rFonts w:ascii="Arial" w:hAnsi="Arial" w:cs="Arial"/>
          <w:sz w:val="22"/>
          <w:szCs w:val="22"/>
        </w:rPr>
        <w:t>Send completed application to Todd Minturn</w:t>
      </w:r>
      <w:r w:rsidR="00BB72D9" w:rsidRPr="00DE64B2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F241B5" w:rsidRPr="00DE64B2">
          <w:rPr>
            <w:rStyle w:val="Hyperlink"/>
            <w:rFonts w:ascii="Arial" w:hAnsi="Arial" w:cs="Arial"/>
            <w:sz w:val="22"/>
            <w:szCs w:val="22"/>
          </w:rPr>
          <w:t>tminturn@HoleintheRockMinistries.org</w:t>
        </w:r>
      </w:hyperlink>
      <w:r w:rsidR="00BB72D9" w:rsidRPr="00DE64B2">
        <w:rPr>
          <w:rFonts w:ascii="Arial" w:hAnsi="Arial" w:cs="Arial"/>
          <w:sz w:val="22"/>
          <w:szCs w:val="22"/>
        </w:rPr>
        <w:t>, or</w:t>
      </w:r>
      <w:r w:rsidR="00EC12DD" w:rsidRPr="00DE64B2">
        <w:rPr>
          <w:rFonts w:ascii="Arial" w:hAnsi="Arial" w:cs="Arial"/>
          <w:sz w:val="22"/>
          <w:szCs w:val="22"/>
        </w:rPr>
        <w:t xml:space="preserve"> </w:t>
      </w:r>
      <w:r w:rsidR="00BB72D9" w:rsidRPr="00DE64B2">
        <w:rPr>
          <w:rFonts w:ascii="Arial" w:hAnsi="Arial" w:cs="Arial"/>
          <w:sz w:val="22"/>
          <w:szCs w:val="22"/>
        </w:rPr>
        <w:t>by surface mail</w:t>
      </w:r>
      <w:r w:rsidR="00F73611" w:rsidRPr="00DE64B2">
        <w:rPr>
          <w:rFonts w:ascii="Arial" w:hAnsi="Arial" w:cs="Arial"/>
          <w:sz w:val="22"/>
          <w:szCs w:val="22"/>
        </w:rPr>
        <w:t xml:space="preserve"> to</w:t>
      </w:r>
      <w:r w:rsidR="00BB72D9" w:rsidRPr="00DE64B2">
        <w:rPr>
          <w:rFonts w:ascii="Arial" w:hAnsi="Arial" w:cs="Arial"/>
          <w:sz w:val="22"/>
          <w:szCs w:val="22"/>
        </w:rPr>
        <w:t xml:space="preserve"> </w:t>
      </w:r>
      <w:r w:rsidRPr="00DE64B2">
        <w:rPr>
          <w:rFonts w:ascii="Arial" w:hAnsi="Arial" w:cs="Arial"/>
          <w:sz w:val="22"/>
          <w:szCs w:val="22"/>
        </w:rPr>
        <w:t>5819 E Erin Ave, Fresno, CA 93727</w:t>
      </w:r>
      <w:r w:rsidR="00EC12DD" w:rsidRPr="00DE64B2">
        <w:rPr>
          <w:rFonts w:ascii="Arial" w:hAnsi="Arial" w:cs="Arial"/>
          <w:sz w:val="22"/>
          <w:szCs w:val="22"/>
        </w:rPr>
        <w:t xml:space="preserve"> </w:t>
      </w:r>
    </w:p>
    <w:p w14:paraId="1D285007" w14:textId="3495A3CC" w:rsidR="00457D03" w:rsidRPr="00DE64B2" w:rsidRDefault="00457D03">
      <w:pPr>
        <w:pStyle w:val="Heading2"/>
        <w:rPr>
          <w:rFonts w:ascii="Arial" w:hAnsi="Arial" w:cs="Arial"/>
          <w:szCs w:val="28"/>
        </w:rPr>
      </w:pPr>
      <w:r w:rsidRPr="00DE64B2">
        <w:rPr>
          <w:rFonts w:ascii="Arial" w:hAnsi="Arial" w:cs="Arial"/>
          <w:szCs w:val="28"/>
        </w:rPr>
        <w:lastRenderedPageBreak/>
        <w:t>Questions to consider in completing your personal statement as part of the application process</w:t>
      </w:r>
      <w:r w:rsidR="005E6FCA" w:rsidRPr="00DE64B2">
        <w:rPr>
          <w:rFonts w:ascii="Arial" w:hAnsi="Arial" w:cs="Arial"/>
          <w:szCs w:val="28"/>
        </w:rPr>
        <w:t xml:space="preserve"> (please respond with a minimum of </w:t>
      </w:r>
      <w:r w:rsidR="00F05B12">
        <w:rPr>
          <w:rFonts w:ascii="Arial" w:hAnsi="Arial" w:cs="Arial"/>
          <w:szCs w:val="28"/>
        </w:rPr>
        <w:t>3</w:t>
      </w:r>
      <w:r w:rsidR="005E6FCA" w:rsidRPr="00DE64B2">
        <w:rPr>
          <w:rFonts w:ascii="Arial" w:hAnsi="Arial" w:cs="Arial"/>
          <w:szCs w:val="28"/>
        </w:rPr>
        <w:t>-5 pages)</w:t>
      </w:r>
    </w:p>
    <w:p w14:paraId="1D285008" w14:textId="77777777" w:rsidR="00457D03" w:rsidRPr="00DE64B2" w:rsidRDefault="00457D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285009" w14:textId="77777777" w:rsidR="00457D03" w:rsidRPr="00DE64B2" w:rsidRDefault="00457D03">
      <w:pPr>
        <w:pStyle w:val="Heading3"/>
        <w:rPr>
          <w:rFonts w:ascii="Arial" w:hAnsi="Arial" w:cs="Arial"/>
        </w:rPr>
      </w:pPr>
    </w:p>
    <w:p w14:paraId="1D28500A" w14:textId="77777777" w:rsidR="00457D03" w:rsidRPr="00DE64B2" w:rsidRDefault="00457D03">
      <w:pPr>
        <w:rPr>
          <w:rFonts w:ascii="Arial" w:hAnsi="Arial" w:cs="Arial"/>
          <w:b/>
          <w:bCs/>
          <w:sz w:val="22"/>
        </w:rPr>
      </w:pPr>
    </w:p>
    <w:p w14:paraId="1D28500B" w14:textId="2A01E403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 xml:space="preserve">How would you describe your understanding of spiritual </w:t>
      </w:r>
      <w:r w:rsidR="005656F2" w:rsidRPr="00DE64B2">
        <w:rPr>
          <w:rFonts w:ascii="Arial" w:hAnsi="Arial" w:cs="Arial"/>
          <w:sz w:val="22"/>
        </w:rPr>
        <w:t>formation?</w:t>
      </w:r>
    </w:p>
    <w:p w14:paraId="1D28500C" w14:textId="77777777" w:rsidR="00457D03" w:rsidRPr="00DE64B2" w:rsidRDefault="00457D03">
      <w:pPr>
        <w:rPr>
          <w:rFonts w:ascii="Arial" w:hAnsi="Arial" w:cs="Arial"/>
          <w:sz w:val="22"/>
        </w:rPr>
      </w:pPr>
    </w:p>
    <w:p w14:paraId="1D28500D" w14:textId="77777777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Do you have, or have you ever had, a spiritual director. If so, for how long?  What has been your experience and what has been most helpful</w:t>
      </w:r>
      <w:r w:rsidR="005E6FCA" w:rsidRPr="00DE64B2">
        <w:rPr>
          <w:rFonts w:ascii="Arial" w:hAnsi="Arial" w:cs="Arial"/>
          <w:sz w:val="22"/>
        </w:rPr>
        <w:t>/</w:t>
      </w:r>
      <w:r w:rsidR="005E6FCA" w:rsidRPr="00DE64B2">
        <w:rPr>
          <w:rFonts w:ascii="Arial" w:hAnsi="Arial" w:cs="Arial"/>
          <w:i/>
          <w:iCs/>
          <w:sz w:val="22"/>
        </w:rPr>
        <w:t>challenging</w:t>
      </w:r>
      <w:r w:rsidRPr="00DE64B2">
        <w:rPr>
          <w:rFonts w:ascii="Arial" w:hAnsi="Arial" w:cs="Arial"/>
          <w:sz w:val="22"/>
        </w:rPr>
        <w:t xml:space="preserve"> to you in this relationship?</w:t>
      </w:r>
    </w:p>
    <w:p w14:paraId="1D28500E" w14:textId="77777777" w:rsidR="00457D03" w:rsidRPr="00DE64B2" w:rsidRDefault="00457D03">
      <w:pPr>
        <w:rPr>
          <w:rFonts w:ascii="Arial" w:hAnsi="Arial" w:cs="Arial"/>
          <w:sz w:val="22"/>
        </w:rPr>
      </w:pPr>
    </w:p>
    <w:p w14:paraId="1D28500F" w14:textId="77777777" w:rsidR="00457D03" w:rsidRPr="00DE64B2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E64B2">
        <w:rPr>
          <w:rFonts w:ascii="Arial" w:hAnsi="Arial" w:cs="Arial"/>
          <w:sz w:val="22"/>
        </w:rPr>
        <w:t>Have you ever had any spiritual formation or spiritual direction training?  If so, please describe.</w:t>
      </w:r>
    </w:p>
    <w:p w14:paraId="1D285012" w14:textId="77777777" w:rsidR="00C2275F" w:rsidRPr="00CF643E" w:rsidRDefault="00C2275F" w:rsidP="00CF643E">
      <w:pPr>
        <w:rPr>
          <w:rFonts w:ascii="Arial" w:hAnsi="Arial" w:cs="Arial"/>
          <w:sz w:val="22"/>
        </w:rPr>
      </w:pPr>
    </w:p>
    <w:p w14:paraId="1D285013" w14:textId="77777777" w:rsidR="00C2275F" w:rsidRPr="00BB7057" w:rsidRDefault="00C2275F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What is your understanding of and experience with contemplative Christian spirituality</w:t>
      </w:r>
      <w:r w:rsidRPr="00BB7057">
        <w:rPr>
          <w:rFonts w:ascii="Arial" w:hAnsi="Arial" w:cs="Arial"/>
          <w:i/>
          <w:iCs/>
          <w:sz w:val="22"/>
        </w:rPr>
        <w:t xml:space="preserve">? </w:t>
      </w:r>
    </w:p>
    <w:p w14:paraId="1D285014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5" w14:textId="6DF3751E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How/where did you find out about this program in spiritual formation?</w:t>
      </w:r>
    </w:p>
    <w:p w14:paraId="1D285016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7" w14:textId="77777777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 xml:space="preserve">What do you hope to receive from this program? </w:t>
      </w:r>
    </w:p>
    <w:p w14:paraId="1D285018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9" w14:textId="562FCFF5" w:rsidR="00457D03" w:rsidRPr="00BB7057" w:rsidRDefault="005656F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</w:t>
      </w:r>
      <w:r w:rsidR="00457D03" w:rsidRPr="00BB7057">
        <w:rPr>
          <w:rFonts w:ascii="Arial" w:hAnsi="Arial" w:cs="Arial"/>
          <w:sz w:val="22"/>
        </w:rPr>
        <w:t>hat is going on internally within you that is leading you to seek out spiritual formation</w:t>
      </w:r>
      <w:r w:rsidR="002126C4" w:rsidRPr="00BB7057">
        <w:rPr>
          <w:rFonts w:ascii="Arial" w:hAnsi="Arial" w:cs="Arial"/>
          <w:sz w:val="22"/>
        </w:rPr>
        <w:t xml:space="preserve"> </w:t>
      </w:r>
      <w:r w:rsidR="00457D03" w:rsidRPr="00BB7057">
        <w:rPr>
          <w:rFonts w:ascii="Arial" w:hAnsi="Arial" w:cs="Arial"/>
          <w:sz w:val="22"/>
        </w:rPr>
        <w:t xml:space="preserve">training? </w:t>
      </w:r>
    </w:p>
    <w:p w14:paraId="1D28501A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B" w14:textId="77777777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If you are married, describe your spouse’s response to your desire to be in this program.</w:t>
      </w:r>
    </w:p>
    <w:p w14:paraId="1D28501C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1D" w14:textId="22EDF5E5" w:rsidR="00457D03" w:rsidRPr="00BB7057" w:rsidRDefault="00E15D6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Succinctly d</w:t>
      </w:r>
      <w:r w:rsidR="00457D03" w:rsidRPr="00BB7057">
        <w:rPr>
          <w:rFonts w:ascii="Arial" w:hAnsi="Arial" w:cs="Arial"/>
          <w:sz w:val="22"/>
        </w:rPr>
        <w:t xml:space="preserve">escribe your spiritual journey and your relationship with </w:t>
      </w:r>
      <w:r w:rsidRPr="00BB7057">
        <w:rPr>
          <w:rFonts w:ascii="Arial" w:hAnsi="Arial" w:cs="Arial"/>
          <w:sz w:val="22"/>
        </w:rPr>
        <w:t>the Divine Mystery</w:t>
      </w:r>
      <w:r w:rsidR="00457D03" w:rsidRPr="00BB7057">
        <w:rPr>
          <w:rFonts w:ascii="Arial" w:hAnsi="Arial" w:cs="Arial"/>
          <w:sz w:val="22"/>
        </w:rPr>
        <w:t xml:space="preserve"> at this time.</w:t>
      </w:r>
    </w:p>
    <w:p w14:paraId="1D285020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1" w14:textId="7AE966B6" w:rsidR="00457D03" w:rsidRPr="00BB7057" w:rsidRDefault="00457D0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Describe any steps you have taken</w:t>
      </w:r>
      <w:r w:rsidR="007F252D" w:rsidRPr="00BB7057">
        <w:rPr>
          <w:rFonts w:ascii="Arial" w:hAnsi="Arial" w:cs="Arial"/>
          <w:sz w:val="22"/>
        </w:rPr>
        <w:t xml:space="preserve"> (including</w:t>
      </w:r>
      <w:r w:rsidR="00FD5101" w:rsidRPr="00BB7057">
        <w:rPr>
          <w:rFonts w:ascii="Arial" w:hAnsi="Arial" w:cs="Arial"/>
          <w:sz w:val="22"/>
        </w:rPr>
        <w:t xml:space="preserve"> involvement in a contemplative community, service,</w:t>
      </w:r>
      <w:r w:rsidR="007F252D" w:rsidRPr="00BB7057">
        <w:rPr>
          <w:rFonts w:ascii="Arial" w:hAnsi="Arial" w:cs="Arial"/>
          <w:sz w:val="22"/>
        </w:rPr>
        <w:t xml:space="preserve"> </w:t>
      </w:r>
      <w:r w:rsidR="00B96CB4" w:rsidRPr="00BB7057">
        <w:rPr>
          <w:rFonts w:ascii="Arial" w:hAnsi="Arial" w:cs="Arial"/>
          <w:sz w:val="22"/>
        </w:rPr>
        <w:t>spiritual practices, and/</w:t>
      </w:r>
      <w:r w:rsidRPr="00BB7057">
        <w:rPr>
          <w:rFonts w:ascii="Arial" w:hAnsi="Arial" w:cs="Arial"/>
          <w:sz w:val="22"/>
        </w:rPr>
        <w:t xml:space="preserve">or </w:t>
      </w:r>
      <w:r w:rsidR="00B96CB4" w:rsidRPr="00BB7057">
        <w:rPr>
          <w:rFonts w:ascii="Arial" w:hAnsi="Arial" w:cs="Arial"/>
          <w:sz w:val="22"/>
        </w:rPr>
        <w:t xml:space="preserve">past and present </w:t>
      </w:r>
      <w:r w:rsidRPr="00BB7057">
        <w:rPr>
          <w:rFonts w:ascii="Arial" w:hAnsi="Arial" w:cs="Arial"/>
          <w:sz w:val="22"/>
        </w:rPr>
        <w:t>experiences</w:t>
      </w:r>
      <w:r w:rsidR="007F252D" w:rsidRPr="00BB7057">
        <w:rPr>
          <w:rFonts w:ascii="Arial" w:hAnsi="Arial" w:cs="Arial"/>
          <w:sz w:val="22"/>
        </w:rPr>
        <w:t xml:space="preserve">, </w:t>
      </w:r>
      <w:proofErr w:type="gramStart"/>
      <w:r w:rsidRPr="00BB7057">
        <w:rPr>
          <w:rFonts w:ascii="Arial" w:hAnsi="Arial" w:cs="Arial"/>
          <w:sz w:val="22"/>
        </w:rPr>
        <w:t>i.e.</w:t>
      </w:r>
      <w:proofErr w:type="gramEnd"/>
      <w:r w:rsidRPr="00BB7057">
        <w:rPr>
          <w:rFonts w:ascii="Arial" w:hAnsi="Arial" w:cs="Arial"/>
          <w:sz w:val="22"/>
        </w:rPr>
        <w:t xml:space="preserve"> counseling, spiritual direction, journaling, </w:t>
      </w:r>
      <w:r w:rsidR="00B96CB4" w:rsidRPr="00BB7057">
        <w:rPr>
          <w:rFonts w:ascii="Arial" w:hAnsi="Arial" w:cs="Arial"/>
          <w:sz w:val="22"/>
        </w:rPr>
        <w:t>centering prayer, yoga</w:t>
      </w:r>
      <w:r w:rsidRPr="00BB7057">
        <w:rPr>
          <w:rFonts w:ascii="Arial" w:hAnsi="Arial" w:cs="Arial"/>
          <w:sz w:val="22"/>
        </w:rPr>
        <w:t>,</w:t>
      </w:r>
      <w:r w:rsidR="002126C4" w:rsidRPr="00BB7057">
        <w:rPr>
          <w:rFonts w:ascii="Arial" w:hAnsi="Arial" w:cs="Arial"/>
          <w:sz w:val="22"/>
        </w:rPr>
        <w:t xml:space="preserve"> other forms of body work,</w:t>
      </w:r>
      <w:r w:rsidRPr="00BB7057">
        <w:rPr>
          <w:rFonts w:ascii="Arial" w:hAnsi="Arial" w:cs="Arial"/>
          <w:sz w:val="22"/>
        </w:rPr>
        <w:t xml:space="preserve"> etc.) </w:t>
      </w:r>
      <w:r w:rsidR="00AD7BB1" w:rsidRPr="00BB7057">
        <w:rPr>
          <w:rFonts w:ascii="Arial" w:hAnsi="Arial" w:cs="Arial"/>
          <w:sz w:val="22"/>
        </w:rPr>
        <w:t>in</w:t>
      </w:r>
      <w:r w:rsidR="00B96CB4" w:rsidRPr="00BB7057">
        <w:rPr>
          <w:rFonts w:ascii="Arial" w:hAnsi="Arial" w:cs="Arial"/>
          <w:sz w:val="22"/>
        </w:rPr>
        <w:t xml:space="preserve"> your pursuit of</w:t>
      </w:r>
      <w:r w:rsidR="005E6FCA" w:rsidRPr="00BB7057">
        <w:rPr>
          <w:rFonts w:ascii="Arial" w:hAnsi="Arial" w:cs="Arial"/>
          <w:sz w:val="22"/>
        </w:rPr>
        <w:t xml:space="preserve"> health and development in your body, soul, mind and spirit?</w:t>
      </w:r>
    </w:p>
    <w:p w14:paraId="1D285022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5" w14:textId="0D546564" w:rsidR="00457D03" w:rsidRPr="00BB7057" w:rsidRDefault="00457D03" w:rsidP="0031735D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believe</w:t>
      </w:r>
      <w:r w:rsidR="00451FFA" w:rsidRPr="00BB7057">
        <w:rPr>
          <w:rFonts w:ascii="Arial" w:hAnsi="Arial" w:cs="Arial"/>
          <w:sz w:val="22"/>
        </w:rPr>
        <w:t xml:space="preserve"> that growth in one’s relationship with the Divine Mystery </w:t>
      </w:r>
      <w:r w:rsidR="00ED447C" w:rsidRPr="00BB7057">
        <w:rPr>
          <w:rFonts w:ascii="Arial" w:hAnsi="Arial" w:cs="Arial"/>
          <w:sz w:val="22"/>
        </w:rPr>
        <w:t>cannot be separated from growth in self-knowledge, in the awareness of one’s internal world of thoughts, feelings, sensations, intuition</w:t>
      </w:r>
      <w:r w:rsidR="00BB566B" w:rsidRPr="00BB7057">
        <w:rPr>
          <w:rFonts w:ascii="Arial" w:hAnsi="Arial" w:cs="Arial"/>
          <w:sz w:val="22"/>
        </w:rPr>
        <w:t xml:space="preserve"> and energy</w:t>
      </w:r>
      <w:r w:rsidR="00651678" w:rsidRPr="00BB7057">
        <w:rPr>
          <w:rFonts w:ascii="Arial" w:hAnsi="Arial" w:cs="Arial"/>
          <w:sz w:val="22"/>
        </w:rPr>
        <w:t>, and in the awareness of one’s body and the information being communicated to us through the body.</w:t>
      </w:r>
      <w:r w:rsidR="00512D47" w:rsidRPr="00BB7057">
        <w:rPr>
          <w:rFonts w:ascii="Arial" w:hAnsi="Arial" w:cs="Arial"/>
          <w:sz w:val="22"/>
        </w:rPr>
        <w:t xml:space="preserve"> </w:t>
      </w:r>
      <w:r w:rsidR="00AE5D4F" w:rsidRPr="00BB7057">
        <w:rPr>
          <w:rFonts w:ascii="Arial" w:hAnsi="Arial" w:cs="Arial"/>
          <w:sz w:val="22"/>
        </w:rPr>
        <w:t xml:space="preserve">And, for this awareness to be coupled with a growing capacity to navigate this internal terrain. </w:t>
      </w:r>
      <w:r w:rsidR="00F62618" w:rsidRPr="00BB7057">
        <w:rPr>
          <w:rFonts w:ascii="Arial" w:hAnsi="Arial" w:cs="Arial"/>
          <w:sz w:val="22"/>
        </w:rPr>
        <w:t xml:space="preserve">Growing in this awareness and capacity </w:t>
      </w:r>
      <w:r w:rsidR="007D4CD7" w:rsidRPr="00BB7057">
        <w:rPr>
          <w:rFonts w:ascii="Arial" w:hAnsi="Arial" w:cs="Arial"/>
          <w:sz w:val="22"/>
        </w:rPr>
        <w:t>for navigating this space will be a significant focus of this program.</w:t>
      </w:r>
      <w:r w:rsidRPr="00BB7057">
        <w:rPr>
          <w:rFonts w:ascii="Arial" w:hAnsi="Arial" w:cs="Arial"/>
          <w:sz w:val="22"/>
        </w:rPr>
        <w:t xml:space="preserve"> What </w:t>
      </w:r>
      <w:r w:rsidR="000A2198" w:rsidRPr="00BB7057">
        <w:rPr>
          <w:rFonts w:ascii="Arial" w:hAnsi="Arial" w:cs="Arial"/>
          <w:sz w:val="22"/>
        </w:rPr>
        <w:t>are your feelings and thoughts</w:t>
      </w:r>
      <w:r w:rsidRPr="00BB7057">
        <w:rPr>
          <w:rFonts w:ascii="Arial" w:hAnsi="Arial" w:cs="Arial"/>
          <w:sz w:val="22"/>
        </w:rPr>
        <w:t xml:space="preserve"> as you read t</w:t>
      </w:r>
      <w:r w:rsidR="00340D3F" w:rsidRPr="00BB7057">
        <w:rPr>
          <w:rFonts w:ascii="Arial" w:hAnsi="Arial" w:cs="Arial"/>
          <w:sz w:val="22"/>
        </w:rPr>
        <w:t>his</w:t>
      </w:r>
      <w:r w:rsidRPr="00BB7057">
        <w:rPr>
          <w:rFonts w:ascii="Arial" w:hAnsi="Arial" w:cs="Arial"/>
          <w:sz w:val="22"/>
        </w:rPr>
        <w:t xml:space="preserve"> statement about th</w:t>
      </w:r>
      <w:r w:rsidR="00340D3F" w:rsidRPr="00BB7057">
        <w:rPr>
          <w:rFonts w:ascii="Arial" w:hAnsi="Arial" w:cs="Arial"/>
          <w:sz w:val="22"/>
        </w:rPr>
        <w:t>e</w:t>
      </w:r>
      <w:r w:rsidRPr="00BB7057">
        <w:rPr>
          <w:rFonts w:ascii="Arial" w:hAnsi="Arial" w:cs="Arial"/>
          <w:sz w:val="22"/>
        </w:rPr>
        <w:t xml:space="preserve"> program?</w:t>
      </w:r>
    </w:p>
    <w:p w14:paraId="41353509" w14:textId="77777777" w:rsidR="00B028CC" w:rsidRPr="00BB7057" w:rsidRDefault="00B028CC">
      <w:pPr>
        <w:ind w:firstLine="720"/>
        <w:rPr>
          <w:rFonts w:ascii="Arial" w:hAnsi="Arial" w:cs="Arial"/>
          <w:sz w:val="22"/>
        </w:rPr>
      </w:pPr>
    </w:p>
    <w:p w14:paraId="11E26A3E" w14:textId="049D9836" w:rsidR="00B028CC" w:rsidRPr="00BB7057" w:rsidRDefault="00B028CC" w:rsidP="00B028C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expect this program to stretch you experientially and theologically</w:t>
      </w:r>
      <w:r w:rsidR="008A7078" w:rsidRPr="00BB7057">
        <w:rPr>
          <w:rFonts w:ascii="Arial" w:hAnsi="Arial" w:cs="Arial"/>
          <w:sz w:val="22"/>
        </w:rPr>
        <w:t xml:space="preserve">, and for you to experience </w:t>
      </w:r>
      <w:r w:rsidR="0025372B" w:rsidRPr="00BB7057">
        <w:rPr>
          <w:rFonts w:ascii="Arial" w:hAnsi="Arial" w:cs="Arial"/>
          <w:sz w:val="22"/>
        </w:rPr>
        <w:t xml:space="preserve">some </w:t>
      </w:r>
      <w:r w:rsidR="001A1D62" w:rsidRPr="00BB7057">
        <w:rPr>
          <w:rFonts w:ascii="Arial" w:hAnsi="Arial" w:cs="Arial"/>
          <w:sz w:val="22"/>
        </w:rPr>
        <w:t xml:space="preserve">feelings of vulnerability and </w:t>
      </w:r>
      <w:r w:rsidR="0025372B" w:rsidRPr="00BB7057">
        <w:rPr>
          <w:rFonts w:ascii="Arial" w:hAnsi="Arial" w:cs="Arial"/>
          <w:sz w:val="22"/>
        </w:rPr>
        <w:t xml:space="preserve">internal resistance to </w:t>
      </w:r>
      <w:r w:rsidR="003D68F0" w:rsidRPr="00BB7057">
        <w:rPr>
          <w:rFonts w:ascii="Arial" w:hAnsi="Arial" w:cs="Arial"/>
          <w:sz w:val="22"/>
        </w:rPr>
        <w:t xml:space="preserve">this stretching. </w:t>
      </w:r>
      <w:r w:rsidR="002A7A4D" w:rsidRPr="00BB7057">
        <w:rPr>
          <w:rFonts w:ascii="Arial" w:hAnsi="Arial" w:cs="Arial"/>
          <w:sz w:val="22"/>
        </w:rPr>
        <w:t xml:space="preserve">How do you see yourself responding </w:t>
      </w:r>
      <w:r w:rsidR="00FD772F" w:rsidRPr="00BB7057">
        <w:rPr>
          <w:rFonts w:ascii="Arial" w:hAnsi="Arial" w:cs="Arial"/>
          <w:sz w:val="22"/>
        </w:rPr>
        <w:t>to this challenge? An</w:t>
      </w:r>
      <w:r w:rsidR="00D558BD" w:rsidRPr="00BB7057">
        <w:rPr>
          <w:rFonts w:ascii="Arial" w:hAnsi="Arial" w:cs="Arial"/>
          <w:sz w:val="22"/>
        </w:rPr>
        <w:t xml:space="preserve">d how would you intend to care for yourself </w:t>
      </w:r>
      <w:r w:rsidR="002639C0" w:rsidRPr="00BB7057">
        <w:rPr>
          <w:rFonts w:ascii="Arial" w:hAnsi="Arial" w:cs="Arial"/>
          <w:sz w:val="22"/>
        </w:rPr>
        <w:t xml:space="preserve">and </w:t>
      </w:r>
      <w:r w:rsidR="00EC0F7D" w:rsidRPr="00BB7057">
        <w:rPr>
          <w:rFonts w:ascii="Arial" w:hAnsi="Arial" w:cs="Arial"/>
          <w:sz w:val="22"/>
        </w:rPr>
        <w:t xml:space="preserve">stay engaged </w:t>
      </w:r>
      <w:r w:rsidR="00D558BD" w:rsidRPr="00BB7057">
        <w:rPr>
          <w:rFonts w:ascii="Arial" w:hAnsi="Arial" w:cs="Arial"/>
          <w:sz w:val="22"/>
        </w:rPr>
        <w:t>when you find</w:t>
      </w:r>
      <w:r w:rsidR="00FD772F" w:rsidRPr="00BB7057">
        <w:rPr>
          <w:rFonts w:ascii="Arial" w:hAnsi="Arial" w:cs="Arial"/>
          <w:sz w:val="22"/>
        </w:rPr>
        <w:t xml:space="preserve"> yourself struggling </w:t>
      </w:r>
      <w:r w:rsidR="00F179C7" w:rsidRPr="00BB7057">
        <w:rPr>
          <w:rFonts w:ascii="Arial" w:hAnsi="Arial" w:cs="Arial"/>
          <w:sz w:val="22"/>
        </w:rPr>
        <w:t>to remain open and engaged when experienc</w:t>
      </w:r>
      <w:r w:rsidR="00EC0F7D" w:rsidRPr="00BB7057">
        <w:rPr>
          <w:rFonts w:ascii="Arial" w:hAnsi="Arial" w:cs="Arial"/>
          <w:sz w:val="22"/>
        </w:rPr>
        <w:t xml:space="preserve">ing </w:t>
      </w:r>
      <w:r w:rsidR="00F179C7" w:rsidRPr="00BB7057">
        <w:rPr>
          <w:rFonts w:ascii="Arial" w:hAnsi="Arial" w:cs="Arial"/>
          <w:sz w:val="22"/>
        </w:rPr>
        <w:t>vulnerability and resistance?</w:t>
      </w:r>
    </w:p>
    <w:p w14:paraId="34DBFF55" w14:textId="77777777" w:rsidR="00442EA5" w:rsidRPr="00BB7057" w:rsidRDefault="00442EA5" w:rsidP="00442EA5">
      <w:pPr>
        <w:pStyle w:val="ListParagraph"/>
        <w:rPr>
          <w:rFonts w:ascii="Arial" w:hAnsi="Arial" w:cs="Arial"/>
          <w:sz w:val="22"/>
        </w:rPr>
      </w:pPr>
    </w:p>
    <w:p w14:paraId="3A213FC5" w14:textId="7F63216B" w:rsidR="00442EA5" w:rsidRPr="00BB7057" w:rsidRDefault="00442EA5" w:rsidP="00B028C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BB7057">
        <w:rPr>
          <w:rFonts w:ascii="Arial" w:hAnsi="Arial" w:cs="Arial"/>
          <w:sz w:val="22"/>
        </w:rPr>
        <w:t>We will be engaging with the feminine dimension of the Divine in this program.</w:t>
      </w:r>
      <w:r w:rsidR="00AF3E2E" w:rsidRPr="00BB7057">
        <w:rPr>
          <w:rFonts w:ascii="Arial" w:hAnsi="Arial" w:cs="Arial"/>
          <w:sz w:val="22"/>
        </w:rPr>
        <w:t xml:space="preserve"> How comfortable are you </w:t>
      </w:r>
      <w:r w:rsidR="006970FD" w:rsidRPr="00BB7057">
        <w:rPr>
          <w:rFonts w:ascii="Arial" w:hAnsi="Arial" w:cs="Arial"/>
          <w:sz w:val="22"/>
        </w:rPr>
        <w:t xml:space="preserve">currently </w:t>
      </w:r>
      <w:r w:rsidR="00AF3E2E" w:rsidRPr="00BB7057">
        <w:rPr>
          <w:rFonts w:ascii="Arial" w:hAnsi="Arial" w:cs="Arial"/>
          <w:sz w:val="22"/>
        </w:rPr>
        <w:t xml:space="preserve">in relating with </w:t>
      </w:r>
      <w:r w:rsidR="004B5860" w:rsidRPr="00BB7057">
        <w:rPr>
          <w:rFonts w:ascii="Arial" w:hAnsi="Arial" w:cs="Arial"/>
          <w:sz w:val="22"/>
        </w:rPr>
        <w:t>the Divine Mother</w:t>
      </w:r>
      <w:r w:rsidR="006970FD" w:rsidRPr="00BB7057">
        <w:rPr>
          <w:rFonts w:ascii="Arial" w:hAnsi="Arial" w:cs="Arial"/>
          <w:sz w:val="22"/>
        </w:rPr>
        <w:t xml:space="preserve"> and how open are you to growing in this </w:t>
      </w:r>
      <w:r w:rsidR="00933C8E" w:rsidRPr="00BB7057">
        <w:rPr>
          <w:rFonts w:ascii="Arial" w:hAnsi="Arial" w:cs="Arial"/>
          <w:sz w:val="22"/>
        </w:rPr>
        <w:t>dimension of your relationship with the Divine Mystery?</w:t>
      </w:r>
    </w:p>
    <w:p w14:paraId="1D285026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7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8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9" w14:textId="77777777" w:rsidR="00457D03" w:rsidRPr="00BB7057" w:rsidRDefault="00457D03">
      <w:pPr>
        <w:ind w:left="1440"/>
        <w:rPr>
          <w:rFonts w:ascii="Arial" w:hAnsi="Arial" w:cs="Arial"/>
          <w:sz w:val="22"/>
        </w:rPr>
      </w:pPr>
    </w:p>
    <w:p w14:paraId="1D28502A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B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C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D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E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2F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30" w14:textId="77777777" w:rsidR="00457D03" w:rsidRPr="00BB7057" w:rsidRDefault="00457D03">
      <w:pPr>
        <w:rPr>
          <w:rFonts w:ascii="Arial" w:hAnsi="Arial" w:cs="Arial"/>
          <w:sz w:val="22"/>
        </w:rPr>
      </w:pPr>
    </w:p>
    <w:p w14:paraId="1D285031" w14:textId="77777777" w:rsidR="00457D03" w:rsidRPr="00BB7057" w:rsidRDefault="006E12D6">
      <w:pPr>
        <w:spacing w:line="360" w:lineRule="auto"/>
        <w:jc w:val="center"/>
      </w:pPr>
      <w:r w:rsidRPr="00BB7057">
        <w:rPr>
          <w:rFonts w:ascii="Arial" w:hAnsi="Arial" w:cs="Arial"/>
          <w:noProof/>
        </w:rPr>
        <w:drawing>
          <wp:inline distT="0" distB="0" distL="0" distR="0" wp14:anchorId="1D285064" wp14:editId="1D285065">
            <wp:extent cx="2867025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2EDA" w14:textId="37D93660" w:rsidR="0021530A" w:rsidRPr="00BB7057" w:rsidRDefault="0021530A" w:rsidP="0021530A">
      <w:pPr>
        <w:pStyle w:val="Heading2"/>
        <w:rPr>
          <w:rFonts w:ascii="Arial" w:hAnsi="Arial" w:cs="Arial"/>
          <w:sz w:val="24"/>
        </w:rPr>
      </w:pPr>
      <w:r w:rsidRPr="00BB7057">
        <w:rPr>
          <w:rFonts w:ascii="Arial" w:hAnsi="Arial" w:cs="Arial"/>
          <w:sz w:val="24"/>
        </w:rPr>
        <w:t>The 2023</w:t>
      </w:r>
      <w:r w:rsidR="0049366A">
        <w:rPr>
          <w:rFonts w:ascii="Arial" w:hAnsi="Arial" w:cs="Arial"/>
          <w:sz w:val="24"/>
        </w:rPr>
        <w:t>-2024</w:t>
      </w:r>
      <w:r w:rsidRPr="00BB7057">
        <w:rPr>
          <w:rFonts w:ascii="Arial" w:hAnsi="Arial" w:cs="Arial"/>
          <w:sz w:val="24"/>
        </w:rPr>
        <w:t xml:space="preserve"> School of Incarnational Transformation </w:t>
      </w:r>
      <w:r w:rsidR="002D4771" w:rsidRPr="00BB7057">
        <w:rPr>
          <w:rFonts w:ascii="Arial" w:hAnsi="Arial" w:cs="Arial"/>
          <w:sz w:val="24"/>
        </w:rPr>
        <w:t xml:space="preserve">– </w:t>
      </w:r>
    </w:p>
    <w:p w14:paraId="1D285033" w14:textId="296B10D3" w:rsidR="00457D03" w:rsidRPr="00BB7057" w:rsidRDefault="0021530A" w:rsidP="0021530A">
      <w:pPr>
        <w:pStyle w:val="Heading2"/>
        <w:rPr>
          <w:rFonts w:ascii="Arial" w:hAnsi="Arial" w:cs="Arial"/>
          <w:sz w:val="24"/>
        </w:rPr>
      </w:pPr>
      <w:r w:rsidRPr="00BB7057">
        <w:rPr>
          <w:rFonts w:ascii="Arial" w:hAnsi="Arial" w:cs="Arial"/>
          <w:sz w:val="24"/>
        </w:rPr>
        <w:t xml:space="preserve"> Spiritual Formation Program </w:t>
      </w:r>
      <w:r w:rsidR="00457D03" w:rsidRPr="00BB7057">
        <w:rPr>
          <w:rFonts w:ascii="Arial" w:hAnsi="Arial" w:cs="Arial"/>
          <w:sz w:val="24"/>
        </w:rPr>
        <w:t>Recommendation Form</w:t>
      </w:r>
    </w:p>
    <w:p w14:paraId="1D285034" w14:textId="77777777" w:rsidR="00457D03" w:rsidRPr="00BB7057" w:rsidRDefault="00457D03">
      <w:pPr>
        <w:jc w:val="center"/>
        <w:rPr>
          <w:rFonts w:ascii="Arial" w:hAnsi="Arial" w:cs="Arial"/>
          <w:sz w:val="20"/>
          <w:szCs w:val="16"/>
        </w:rPr>
      </w:pPr>
      <w:r w:rsidRPr="00BB7057">
        <w:rPr>
          <w:rFonts w:ascii="Arial" w:hAnsi="Arial" w:cs="Arial"/>
          <w:sz w:val="20"/>
          <w:szCs w:val="16"/>
        </w:rPr>
        <w:t>[make copies as needed]</w:t>
      </w:r>
    </w:p>
    <w:p w14:paraId="1D285035" w14:textId="77777777" w:rsidR="00457D03" w:rsidRPr="00BB7057" w:rsidRDefault="00457D03" w:rsidP="003E270E">
      <w:pPr>
        <w:pStyle w:val="Heading5"/>
        <w:spacing w:before="240"/>
        <w:rPr>
          <w:rFonts w:ascii="Arial" w:hAnsi="Arial" w:cs="Arial"/>
        </w:rPr>
      </w:pPr>
      <w:r w:rsidRPr="00BB7057">
        <w:rPr>
          <w:rFonts w:ascii="Arial" w:hAnsi="Arial" w:cs="Arial"/>
        </w:rPr>
        <w:t>NAME OF APPLICANT:  ______________________________________________________</w:t>
      </w:r>
    </w:p>
    <w:p w14:paraId="1D285036" w14:textId="77777777" w:rsidR="00457D03" w:rsidRPr="00BB7057" w:rsidRDefault="00457D03">
      <w:pPr>
        <w:rPr>
          <w:rFonts w:ascii="Arial" w:hAnsi="Arial" w:cs="Arial"/>
          <w:b/>
          <w:bCs/>
          <w:szCs w:val="24"/>
        </w:rPr>
      </w:pPr>
    </w:p>
    <w:p w14:paraId="1D285037" w14:textId="77777777" w:rsidR="00457D03" w:rsidRPr="00BB7057" w:rsidRDefault="00457D03" w:rsidP="00005E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When completed email this form to </w:t>
      </w:r>
      <w:hyperlink r:id="rId10" w:history="1">
        <w:r w:rsidR="00F241B5" w:rsidRPr="00BB7057">
          <w:rPr>
            <w:rStyle w:val="Hyperlink"/>
            <w:rFonts w:ascii="Arial" w:hAnsi="Arial" w:cs="Arial"/>
            <w:color w:val="auto"/>
            <w:sz w:val="22"/>
            <w:szCs w:val="22"/>
          </w:rPr>
          <w:t>tminturn@HoleintheRockMinistries.org</w:t>
        </w:r>
      </w:hyperlink>
      <w:r w:rsidR="00F241B5" w:rsidRPr="00BB7057">
        <w:rPr>
          <w:rFonts w:ascii="Arial" w:hAnsi="Arial" w:cs="Arial"/>
          <w:sz w:val="22"/>
          <w:szCs w:val="22"/>
        </w:rPr>
        <w:t xml:space="preserve"> </w:t>
      </w:r>
      <w:r w:rsidRPr="00BB7057">
        <w:rPr>
          <w:rFonts w:ascii="Arial" w:hAnsi="Arial" w:cs="Arial"/>
          <w:sz w:val="22"/>
          <w:szCs w:val="22"/>
        </w:rPr>
        <w:t xml:space="preserve">or by surface mail </w:t>
      </w:r>
      <w:r w:rsidR="00094B13" w:rsidRPr="00BB7057">
        <w:rPr>
          <w:rFonts w:ascii="Arial" w:hAnsi="Arial" w:cs="Arial"/>
          <w:sz w:val="22"/>
          <w:szCs w:val="22"/>
        </w:rPr>
        <w:t xml:space="preserve">to </w:t>
      </w:r>
      <w:r w:rsidR="0050032D" w:rsidRPr="00BB7057">
        <w:rPr>
          <w:rFonts w:ascii="Arial" w:hAnsi="Arial" w:cs="Arial"/>
          <w:sz w:val="22"/>
          <w:szCs w:val="22"/>
        </w:rPr>
        <w:t>Todd Minturn at 5819 E Erin Ave, Fresno, CA 93727</w:t>
      </w:r>
    </w:p>
    <w:p w14:paraId="1D285038" w14:textId="77777777" w:rsidR="00457D03" w:rsidRPr="00BB7057" w:rsidRDefault="00457D03">
      <w:pPr>
        <w:rPr>
          <w:rFonts w:ascii="Arial" w:hAnsi="Arial" w:cs="Arial"/>
          <w:sz w:val="22"/>
          <w:szCs w:val="22"/>
        </w:rPr>
      </w:pPr>
    </w:p>
    <w:p w14:paraId="1D285039" w14:textId="250DF646" w:rsidR="00457D03" w:rsidRPr="00BB7057" w:rsidRDefault="00457D03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The above-named applicant has applied for admission </w:t>
      </w:r>
      <w:r w:rsidR="0059429D" w:rsidRPr="00BB7057">
        <w:rPr>
          <w:rFonts w:ascii="Arial" w:hAnsi="Arial" w:cs="Arial"/>
          <w:sz w:val="22"/>
          <w:szCs w:val="22"/>
        </w:rPr>
        <w:t>to our spiritual formation</w:t>
      </w:r>
      <w:r w:rsidRPr="00BB7057">
        <w:rPr>
          <w:rFonts w:ascii="Arial" w:hAnsi="Arial" w:cs="Arial"/>
          <w:sz w:val="22"/>
          <w:szCs w:val="22"/>
        </w:rPr>
        <w:t xml:space="preserve"> training program</w:t>
      </w:r>
      <w:r w:rsidR="006F70B2" w:rsidRPr="00BB7057">
        <w:rPr>
          <w:rFonts w:ascii="Arial" w:hAnsi="Arial" w:cs="Arial"/>
          <w:sz w:val="22"/>
          <w:szCs w:val="22"/>
        </w:rPr>
        <w:t xml:space="preserve">, The School of Incarnational Transformation. </w:t>
      </w:r>
      <w:r w:rsidRPr="00BB7057">
        <w:rPr>
          <w:rFonts w:ascii="Arial" w:hAnsi="Arial" w:cs="Arial"/>
          <w:sz w:val="22"/>
          <w:szCs w:val="22"/>
        </w:rPr>
        <w:t xml:space="preserve">Please respond to the following questions with that in mind. </w:t>
      </w:r>
    </w:p>
    <w:p w14:paraId="1D28503A" w14:textId="77777777" w:rsidR="00457D03" w:rsidRPr="00BB7057" w:rsidRDefault="00457D03">
      <w:pPr>
        <w:rPr>
          <w:rFonts w:ascii="Arial" w:hAnsi="Arial" w:cs="Arial"/>
          <w:sz w:val="22"/>
          <w:szCs w:val="22"/>
        </w:rPr>
      </w:pPr>
    </w:p>
    <w:p w14:paraId="1D28503B" w14:textId="3D9464AB" w:rsidR="00457D03" w:rsidRPr="00BB7057" w:rsidRDefault="0023018C" w:rsidP="00BB3905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In what ways </w:t>
      </w:r>
      <w:r w:rsidR="00602433" w:rsidRPr="00BB7057">
        <w:rPr>
          <w:rFonts w:ascii="Arial" w:hAnsi="Arial" w:cs="Arial"/>
          <w:sz w:val="22"/>
          <w:szCs w:val="22"/>
        </w:rPr>
        <w:t xml:space="preserve">would you </w:t>
      </w:r>
      <w:r w:rsidR="00334DD8" w:rsidRPr="00BB7057">
        <w:rPr>
          <w:rFonts w:ascii="Arial" w:hAnsi="Arial" w:cs="Arial"/>
          <w:sz w:val="22"/>
          <w:szCs w:val="22"/>
        </w:rPr>
        <w:t>describe this person’s spirituality</w:t>
      </w:r>
      <w:r w:rsidR="009906CA" w:rsidRPr="00BB7057">
        <w:rPr>
          <w:rFonts w:ascii="Arial" w:hAnsi="Arial" w:cs="Arial"/>
          <w:sz w:val="22"/>
          <w:szCs w:val="22"/>
        </w:rPr>
        <w:t>?</w:t>
      </w:r>
      <w:r w:rsidR="00334DD8" w:rsidRPr="00BB7057">
        <w:rPr>
          <w:rFonts w:ascii="Arial" w:hAnsi="Arial" w:cs="Arial"/>
          <w:sz w:val="22"/>
          <w:szCs w:val="22"/>
        </w:rPr>
        <w:t xml:space="preserve"> What are some things that stand out to you about their spiritual journey</w:t>
      </w:r>
      <w:r w:rsidR="009906CA" w:rsidRPr="00BB7057">
        <w:rPr>
          <w:rFonts w:ascii="Arial" w:hAnsi="Arial" w:cs="Arial"/>
          <w:sz w:val="22"/>
          <w:szCs w:val="22"/>
        </w:rPr>
        <w:t>/spirituality</w:t>
      </w:r>
      <w:r w:rsidR="00334DD8" w:rsidRPr="00BB7057">
        <w:rPr>
          <w:rFonts w:ascii="Arial" w:hAnsi="Arial" w:cs="Arial"/>
          <w:sz w:val="22"/>
          <w:szCs w:val="22"/>
        </w:rPr>
        <w:t xml:space="preserve">? </w:t>
      </w:r>
    </w:p>
    <w:p w14:paraId="1D28503C" w14:textId="77777777" w:rsidR="00457D03" w:rsidRPr="00BB7057" w:rsidRDefault="00274318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3D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3E" w14:textId="16E71864" w:rsidR="00457D03" w:rsidRPr="00BB7057" w:rsidRDefault="00457D03" w:rsidP="00BB3905">
      <w:pPr>
        <w:numPr>
          <w:ilvl w:val="0"/>
          <w:numId w:val="4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What</w:t>
      </w:r>
      <w:r w:rsidR="009C4940" w:rsidRPr="00BB7057">
        <w:rPr>
          <w:rFonts w:ascii="Arial" w:hAnsi="Arial" w:cs="Arial"/>
          <w:sz w:val="22"/>
          <w:szCs w:val="22"/>
        </w:rPr>
        <w:t xml:space="preserve"> do you love about</w:t>
      </w:r>
      <w:r w:rsidRPr="00BB7057">
        <w:rPr>
          <w:rFonts w:ascii="Arial" w:hAnsi="Arial" w:cs="Arial"/>
          <w:sz w:val="22"/>
          <w:szCs w:val="22"/>
        </w:rPr>
        <w:t xml:space="preserve"> this person?</w:t>
      </w:r>
    </w:p>
    <w:p w14:paraId="1D28503F" w14:textId="77777777" w:rsidR="00457D03" w:rsidRPr="00BB7057" w:rsidRDefault="00457D03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40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1" w14:textId="4283184C" w:rsidR="00457D03" w:rsidRPr="00BB7057" w:rsidRDefault="009C4940" w:rsidP="00BB3905">
      <w:pPr>
        <w:numPr>
          <w:ilvl w:val="0"/>
          <w:numId w:val="4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W</w:t>
      </w:r>
      <w:r w:rsidR="00457D03" w:rsidRPr="00BB7057">
        <w:rPr>
          <w:rFonts w:ascii="Arial" w:hAnsi="Arial" w:cs="Arial"/>
          <w:sz w:val="22"/>
          <w:szCs w:val="22"/>
        </w:rPr>
        <w:t xml:space="preserve">hat </w:t>
      </w:r>
      <w:r w:rsidRPr="00BB7057">
        <w:rPr>
          <w:rFonts w:ascii="Arial" w:hAnsi="Arial" w:cs="Arial"/>
          <w:sz w:val="22"/>
          <w:szCs w:val="22"/>
        </w:rPr>
        <w:t xml:space="preserve">are some </w:t>
      </w:r>
      <w:r w:rsidR="00457D03" w:rsidRPr="00BB7057">
        <w:rPr>
          <w:rFonts w:ascii="Arial" w:hAnsi="Arial" w:cs="Arial"/>
          <w:sz w:val="22"/>
          <w:szCs w:val="22"/>
        </w:rPr>
        <w:t xml:space="preserve">areas </w:t>
      </w:r>
      <w:r w:rsidR="003908D3" w:rsidRPr="00BB7057">
        <w:rPr>
          <w:rFonts w:ascii="Arial" w:hAnsi="Arial" w:cs="Arial"/>
          <w:sz w:val="22"/>
          <w:szCs w:val="22"/>
        </w:rPr>
        <w:t>where it would be helpful for</w:t>
      </w:r>
      <w:r w:rsidR="00457D03" w:rsidRPr="00BB7057">
        <w:rPr>
          <w:rFonts w:ascii="Arial" w:hAnsi="Arial" w:cs="Arial"/>
          <w:sz w:val="22"/>
          <w:szCs w:val="22"/>
        </w:rPr>
        <w:t xml:space="preserve"> this person </w:t>
      </w:r>
      <w:r w:rsidR="003908D3" w:rsidRPr="00BB7057">
        <w:rPr>
          <w:rFonts w:ascii="Arial" w:hAnsi="Arial" w:cs="Arial"/>
          <w:sz w:val="22"/>
          <w:szCs w:val="22"/>
        </w:rPr>
        <w:t xml:space="preserve">to </w:t>
      </w:r>
      <w:r w:rsidR="00457D03" w:rsidRPr="00BB7057">
        <w:rPr>
          <w:rFonts w:ascii="Arial" w:hAnsi="Arial" w:cs="Arial"/>
          <w:sz w:val="22"/>
          <w:szCs w:val="22"/>
        </w:rPr>
        <w:t>grow?</w:t>
      </w:r>
    </w:p>
    <w:p w14:paraId="1D285042" w14:textId="77777777" w:rsidR="00CA12D2" w:rsidRPr="00BB7057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BB705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285043" w14:textId="77777777" w:rsidR="003E270E" w:rsidRPr="00BB7057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4" w14:textId="77777777" w:rsidR="00457D03" w:rsidRPr="00BB7057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45" w14:textId="77777777" w:rsidR="00457D03" w:rsidRPr="00BB7057" w:rsidRDefault="00457D0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long have you known this person?  In what capacity?</w:t>
      </w:r>
    </w:p>
    <w:p w14:paraId="1D285046" w14:textId="77777777" w:rsidR="00274318" w:rsidRPr="00BB7057" w:rsidRDefault="00274318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BB705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D285047" w14:textId="77777777" w:rsidR="003E270E" w:rsidRPr="00BB7057" w:rsidRDefault="003E270E" w:rsidP="0027431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8" w14:textId="77777777" w:rsidR="00457D03" w:rsidRPr="00BB7057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49" w14:textId="3416AFAA" w:rsidR="00457D03" w:rsidRPr="00BB7057" w:rsidRDefault="00457D0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would you characterize this person’s relationship with God</w:t>
      </w:r>
      <w:r w:rsidR="000B5517" w:rsidRPr="00BB7057">
        <w:rPr>
          <w:rFonts w:ascii="Arial" w:hAnsi="Arial" w:cs="Arial"/>
          <w:sz w:val="22"/>
          <w:szCs w:val="22"/>
        </w:rPr>
        <w:t>/the Divine Mystery</w:t>
      </w:r>
      <w:r w:rsidRPr="00BB7057">
        <w:rPr>
          <w:rFonts w:ascii="Arial" w:hAnsi="Arial" w:cs="Arial"/>
          <w:sz w:val="22"/>
          <w:szCs w:val="22"/>
        </w:rPr>
        <w:t>?</w:t>
      </w:r>
    </w:p>
    <w:p w14:paraId="1D28504A" w14:textId="77777777" w:rsidR="00457D03" w:rsidRPr="00BB7057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BB7057">
        <w:rPr>
          <w:rFonts w:ascii="Arial" w:hAnsi="Arial" w:cs="Arial"/>
          <w:sz w:val="22"/>
          <w:szCs w:val="22"/>
        </w:rPr>
        <w:t>________________________________________</w:t>
      </w:r>
    </w:p>
    <w:p w14:paraId="1D28504B" w14:textId="77777777" w:rsidR="003E270E" w:rsidRPr="00BB7057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4C" w14:textId="77777777" w:rsidR="007F252D" w:rsidRPr="00BB7057" w:rsidRDefault="007F252D" w:rsidP="003E270E">
      <w:pPr>
        <w:ind w:left="720"/>
        <w:rPr>
          <w:rFonts w:ascii="Arial" w:hAnsi="Arial" w:cs="Arial"/>
          <w:i/>
          <w:iCs/>
          <w:sz w:val="22"/>
          <w:szCs w:val="22"/>
        </w:rPr>
      </w:pPr>
    </w:p>
    <w:p w14:paraId="1D28504D" w14:textId="047574EF" w:rsidR="007F252D" w:rsidRPr="00BB7057" w:rsidRDefault="007F252D" w:rsidP="00C9325D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>How would you characterize this person’s familiarity with</w:t>
      </w:r>
      <w:r w:rsidR="00355C83" w:rsidRPr="00BB7057">
        <w:rPr>
          <w:rFonts w:ascii="Arial" w:hAnsi="Arial" w:cs="Arial"/>
          <w:sz w:val="22"/>
          <w:szCs w:val="22"/>
        </w:rPr>
        <w:t xml:space="preserve"> their inner world of thoughts, feelings, sensations, intuition</w:t>
      </w:r>
      <w:r w:rsidR="00336BAA" w:rsidRPr="00BB7057">
        <w:rPr>
          <w:rFonts w:ascii="Arial" w:hAnsi="Arial" w:cs="Arial"/>
          <w:sz w:val="22"/>
          <w:szCs w:val="22"/>
        </w:rPr>
        <w:t>,</w:t>
      </w:r>
      <w:r w:rsidR="00355C83" w:rsidRPr="00BB7057">
        <w:rPr>
          <w:rFonts w:ascii="Arial" w:hAnsi="Arial" w:cs="Arial"/>
          <w:sz w:val="22"/>
          <w:szCs w:val="22"/>
        </w:rPr>
        <w:t xml:space="preserve"> and energ</w:t>
      </w:r>
      <w:r w:rsidR="00336BAA" w:rsidRPr="00BB7057">
        <w:rPr>
          <w:rFonts w:ascii="Arial" w:hAnsi="Arial" w:cs="Arial"/>
          <w:sz w:val="22"/>
          <w:szCs w:val="22"/>
        </w:rPr>
        <w:t xml:space="preserve">y, and their </w:t>
      </w:r>
      <w:r w:rsidR="00C9325D" w:rsidRPr="00BB7057">
        <w:rPr>
          <w:rFonts w:ascii="Arial" w:hAnsi="Arial" w:cs="Arial"/>
          <w:sz w:val="22"/>
          <w:szCs w:val="22"/>
        </w:rPr>
        <w:t>awareness of and connection with their body?</w:t>
      </w:r>
    </w:p>
    <w:p w14:paraId="1D28504E" w14:textId="77777777" w:rsidR="007F252D" w:rsidRDefault="007F252D" w:rsidP="007F25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8504F" w14:textId="77777777" w:rsidR="003E270E" w:rsidRPr="003E270E" w:rsidRDefault="003E270E" w:rsidP="007F25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0" w14:textId="77777777" w:rsidR="00457D03" w:rsidRPr="003E270E" w:rsidRDefault="00457D03">
      <w:pPr>
        <w:ind w:left="720"/>
        <w:rPr>
          <w:rFonts w:ascii="Arial" w:hAnsi="Arial" w:cs="Arial"/>
          <w:sz w:val="22"/>
          <w:szCs w:val="22"/>
        </w:rPr>
      </w:pPr>
    </w:p>
    <w:p w14:paraId="1D285051" w14:textId="17B92B9B" w:rsidR="00457D03" w:rsidRPr="003E270E" w:rsidRDefault="00457D0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How would you characterize this person’s relationship with his/her family and friends?  </w:t>
      </w:r>
    </w:p>
    <w:p w14:paraId="1D285052" w14:textId="77777777" w:rsidR="00457D03" w:rsidRDefault="00457D0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2D2" w:rsidRPr="003E270E">
        <w:rPr>
          <w:rFonts w:ascii="Arial" w:hAnsi="Arial" w:cs="Arial"/>
          <w:sz w:val="22"/>
          <w:szCs w:val="22"/>
        </w:rPr>
        <w:t>___________________________________________________</w:t>
      </w:r>
    </w:p>
    <w:p w14:paraId="1D285053" w14:textId="77777777" w:rsidR="003E270E" w:rsidRPr="003E270E" w:rsidRDefault="003E27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4" w14:textId="77777777" w:rsidR="00457D03" w:rsidRPr="003E270E" w:rsidRDefault="00457D03" w:rsidP="003E270E">
      <w:pPr>
        <w:ind w:left="720"/>
        <w:rPr>
          <w:rFonts w:ascii="Arial" w:hAnsi="Arial" w:cs="Arial"/>
          <w:sz w:val="22"/>
          <w:szCs w:val="22"/>
        </w:rPr>
      </w:pPr>
    </w:p>
    <w:p w14:paraId="1D285055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       ADDITIONAL COMMENTS:</w:t>
      </w:r>
    </w:p>
    <w:p w14:paraId="1D285056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7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8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  <w:r w:rsidR="003E270E" w:rsidRPr="003E270E">
        <w:rPr>
          <w:rFonts w:ascii="Arial" w:hAnsi="Arial" w:cs="Arial"/>
          <w:sz w:val="22"/>
          <w:szCs w:val="22"/>
        </w:rPr>
        <w:t>__________</w:t>
      </w:r>
    </w:p>
    <w:p w14:paraId="1D285059" w14:textId="77777777" w:rsidR="003E270E" w:rsidRPr="003E270E" w:rsidRDefault="00457D03" w:rsidP="003E270E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ab/>
      </w:r>
      <w:r w:rsidR="003E270E" w:rsidRPr="003E270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8505A" w14:textId="77777777" w:rsidR="00457D03" w:rsidRPr="003E270E" w:rsidRDefault="006E12D6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D285066" wp14:editId="1D285067">
            <wp:simplePos x="0" y="0"/>
            <wp:positionH relativeFrom="column">
              <wp:posOffset>4232910</wp:posOffset>
            </wp:positionH>
            <wp:positionV relativeFrom="paragraph">
              <wp:posOffset>266065</wp:posOffset>
            </wp:positionV>
            <wp:extent cx="1971040" cy="1562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8505B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Name (please print) _____________________________</w:t>
      </w:r>
      <w:r w:rsidR="007A675F" w:rsidRPr="003E270E">
        <w:rPr>
          <w:rFonts w:ascii="Arial" w:hAnsi="Arial" w:cs="Arial"/>
          <w:sz w:val="22"/>
          <w:szCs w:val="22"/>
        </w:rPr>
        <w:t>_</w:t>
      </w:r>
      <w:r w:rsidRPr="003E270E">
        <w:rPr>
          <w:rFonts w:ascii="Arial" w:hAnsi="Arial" w:cs="Arial"/>
          <w:sz w:val="22"/>
          <w:szCs w:val="22"/>
        </w:rPr>
        <w:t>__</w:t>
      </w:r>
      <w:r w:rsidR="007A675F" w:rsidRPr="003E270E">
        <w:rPr>
          <w:rFonts w:ascii="Arial" w:hAnsi="Arial" w:cs="Arial"/>
          <w:sz w:val="22"/>
          <w:szCs w:val="22"/>
          <w:u w:val="single"/>
        </w:rPr>
        <w:t xml:space="preserve"> </w:t>
      </w:r>
      <w:r w:rsidR="007A675F" w:rsidRPr="003E270E">
        <w:rPr>
          <w:rFonts w:ascii="Arial" w:hAnsi="Arial" w:cs="Arial"/>
          <w:sz w:val="22"/>
          <w:szCs w:val="22"/>
        </w:rPr>
        <w:t xml:space="preserve">  </w:t>
      </w:r>
    </w:p>
    <w:p w14:paraId="1D28505C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Signature ________________________________________</w:t>
      </w:r>
    </w:p>
    <w:p w14:paraId="1D28505D" w14:textId="77777777" w:rsidR="00457D03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 xml:space="preserve">Your </w:t>
      </w:r>
      <w:r w:rsidR="00BB3905" w:rsidRPr="003E270E">
        <w:rPr>
          <w:rFonts w:ascii="Arial" w:hAnsi="Arial" w:cs="Arial"/>
          <w:sz w:val="22"/>
          <w:szCs w:val="22"/>
        </w:rPr>
        <w:t>p</w:t>
      </w:r>
      <w:r w:rsidRPr="003E270E">
        <w:rPr>
          <w:rFonts w:ascii="Arial" w:hAnsi="Arial" w:cs="Arial"/>
          <w:sz w:val="22"/>
          <w:szCs w:val="22"/>
        </w:rPr>
        <w:t>osition__________________________________________</w:t>
      </w:r>
    </w:p>
    <w:p w14:paraId="1D28505E" w14:textId="77777777" w:rsidR="007A675F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Your phone ____________________________________</w:t>
      </w:r>
      <w:r w:rsidRPr="003E270E">
        <w:rPr>
          <w:rFonts w:ascii="Arial" w:hAnsi="Arial" w:cs="Arial"/>
          <w:sz w:val="22"/>
          <w:szCs w:val="22"/>
        </w:rPr>
        <w:br/>
      </w:r>
    </w:p>
    <w:p w14:paraId="1D28505F" w14:textId="77777777" w:rsidR="0050032D" w:rsidRPr="003E270E" w:rsidRDefault="00457D03">
      <w:pPr>
        <w:spacing w:line="360" w:lineRule="auto"/>
        <w:rPr>
          <w:rFonts w:ascii="Arial" w:hAnsi="Arial" w:cs="Arial"/>
          <w:sz w:val="22"/>
          <w:szCs w:val="22"/>
        </w:rPr>
      </w:pPr>
      <w:r w:rsidRPr="003E270E">
        <w:rPr>
          <w:rFonts w:ascii="Arial" w:hAnsi="Arial" w:cs="Arial"/>
          <w:sz w:val="22"/>
          <w:szCs w:val="22"/>
        </w:rPr>
        <w:t>Date _____________</w:t>
      </w:r>
    </w:p>
    <w:sectPr w:rsidR="0050032D" w:rsidRPr="003E270E" w:rsidSect="00A14499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CA5D" w14:textId="77777777" w:rsidR="00E07243" w:rsidRDefault="00E07243">
      <w:r>
        <w:separator/>
      </w:r>
    </w:p>
  </w:endnote>
  <w:endnote w:type="continuationSeparator" w:id="0">
    <w:p w14:paraId="1F427344" w14:textId="77777777" w:rsidR="00E07243" w:rsidRDefault="00E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06C" w14:textId="0B43BDFD" w:rsidR="00545371" w:rsidRDefault="00545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8506D" w14:textId="77777777" w:rsidR="00545371" w:rsidRDefault="00545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506E" w14:textId="77777777" w:rsidR="00545371" w:rsidRPr="003762E6" w:rsidRDefault="0054537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18"/>
      </w:rPr>
    </w:pPr>
    <w:r w:rsidRPr="003762E6">
      <w:rPr>
        <w:rStyle w:val="PageNumber"/>
        <w:rFonts w:ascii="Arial" w:hAnsi="Arial" w:cs="Arial"/>
        <w:sz w:val="22"/>
        <w:szCs w:val="18"/>
      </w:rPr>
      <w:fldChar w:fldCharType="begin"/>
    </w:r>
    <w:r w:rsidRPr="003762E6">
      <w:rPr>
        <w:rStyle w:val="PageNumber"/>
        <w:rFonts w:ascii="Arial" w:hAnsi="Arial" w:cs="Arial"/>
        <w:sz w:val="22"/>
        <w:szCs w:val="18"/>
      </w:rPr>
      <w:instrText xml:space="preserve">PAGE  </w:instrText>
    </w:r>
    <w:r w:rsidRPr="003762E6">
      <w:rPr>
        <w:rStyle w:val="PageNumber"/>
        <w:rFonts w:ascii="Arial" w:hAnsi="Arial" w:cs="Arial"/>
        <w:sz w:val="22"/>
        <w:szCs w:val="18"/>
      </w:rPr>
      <w:fldChar w:fldCharType="separate"/>
    </w:r>
    <w:r w:rsidRPr="003762E6">
      <w:rPr>
        <w:rStyle w:val="PageNumber"/>
        <w:rFonts w:ascii="Arial" w:hAnsi="Arial" w:cs="Arial"/>
        <w:noProof/>
        <w:sz w:val="22"/>
        <w:szCs w:val="18"/>
      </w:rPr>
      <w:t>1</w:t>
    </w:r>
    <w:r w:rsidRPr="003762E6">
      <w:rPr>
        <w:rStyle w:val="PageNumber"/>
        <w:rFonts w:ascii="Arial" w:hAnsi="Arial" w:cs="Arial"/>
        <w:sz w:val="22"/>
        <w:szCs w:val="18"/>
      </w:rPr>
      <w:fldChar w:fldCharType="end"/>
    </w:r>
  </w:p>
  <w:p w14:paraId="1D28506F" w14:textId="77777777" w:rsidR="00545371" w:rsidRDefault="00545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F190" w14:textId="77777777" w:rsidR="00E07243" w:rsidRDefault="00E07243">
      <w:r>
        <w:separator/>
      </w:r>
    </w:p>
  </w:footnote>
  <w:footnote w:type="continuationSeparator" w:id="0">
    <w:p w14:paraId="64408F45" w14:textId="77777777" w:rsidR="00E07243" w:rsidRDefault="00E0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879"/>
    <w:multiLevelType w:val="hybridMultilevel"/>
    <w:tmpl w:val="0B70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9FC"/>
    <w:multiLevelType w:val="hybridMultilevel"/>
    <w:tmpl w:val="85AC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74B7A"/>
    <w:multiLevelType w:val="hybridMultilevel"/>
    <w:tmpl w:val="82DA7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2125"/>
    <w:multiLevelType w:val="hybridMultilevel"/>
    <w:tmpl w:val="46EC597E"/>
    <w:lvl w:ilvl="0" w:tplc="91DE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B54A3"/>
    <w:multiLevelType w:val="hybridMultilevel"/>
    <w:tmpl w:val="53626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E1974"/>
    <w:multiLevelType w:val="hybridMultilevel"/>
    <w:tmpl w:val="3A7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70C"/>
    <w:multiLevelType w:val="hybridMultilevel"/>
    <w:tmpl w:val="4AB692EC"/>
    <w:lvl w:ilvl="0" w:tplc="167C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610729">
    <w:abstractNumId w:val="2"/>
  </w:num>
  <w:num w:numId="2" w16cid:durableId="2078937847">
    <w:abstractNumId w:val="5"/>
  </w:num>
  <w:num w:numId="3" w16cid:durableId="1885869468">
    <w:abstractNumId w:val="3"/>
  </w:num>
  <w:num w:numId="4" w16cid:durableId="1264652830">
    <w:abstractNumId w:val="6"/>
  </w:num>
  <w:num w:numId="5" w16cid:durableId="1958100151">
    <w:abstractNumId w:val="4"/>
  </w:num>
  <w:num w:numId="6" w16cid:durableId="1195535667">
    <w:abstractNumId w:val="0"/>
  </w:num>
  <w:num w:numId="7" w16cid:durableId="51931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65"/>
    <w:rsid w:val="00005E7B"/>
    <w:rsid w:val="00007CC8"/>
    <w:rsid w:val="000410D2"/>
    <w:rsid w:val="0004464B"/>
    <w:rsid w:val="00052099"/>
    <w:rsid w:val="000563D1"/>
    <w:rsid w:val="000716FC"/>
    <w:rsid w:val="00076626"/>
    <w:rsid w:val="00077E41"/>
    <w:rsid w:val="00094B13"/>
    <w:rsid w:val="00095FF8"/>
    <w:rsid w:val="000A061E"/>
    <w:rsid w:val="000A0F31"/>
    <w:rsid w:val="000A2198"/>
    <w:rsid w:val="000B5517"/>
    <w:rsid w:val="000B565B"/>
    <w:rsid w:val="000C5F51"/>
    <w:rsid w:val="000C73A4"/>
    <w:rsid w:val="000D1CA8"/>
    <w:rsid w:val="000E169C"/>
    <w:rsid w:val="00101056"/>
    <w:rsid w:val="0011144E"/>
    <w:rsid w:val="00113348"/>
    <w:rsid w:val="00114C2C"/>
    <w:rsid w:val="00124FF2"/>
    <w:rsid w:val="001410D1"/>
    <w:rsid w:val="00152BB2"/>
    <w:rsid w:val="001700AE"/>
    <w:rsid w:val="00172192"/>
    <w:rsid w:val="001A1D62"/>
    <w:rsid w:val="001A43CE"/>
    <w:rsid w:val="001A502A"/>
    <w:rsid w:val="001C3388"/>
    <w:rsid w:val="001C7E5D"/>
    <w:rsid w:val="001D1008"/>
    <w:rsid w:val="001E098B"/>
    <w:rsid w:val="001F0A50"/>
    <w:rsid w:val="00206E00"/>
    <w:rsid w:val="00211445"/>
    <w:rsid w:val="002126C4"/>
    <w:rsid w:val="0021530A"/>
    <w:rsid w:val="00217F2C"/>
    <w:rsid w:val="002234E8"/>
    <w:rsid w:val="002238BE"/>
    <w:rsid w:val="00230012"/>
    <w:rsid w:val="0023018C"/>
    <w:rsid w:val="00252224"/>
    <w:rsid w:val="002524CB"/>
    <w:rsid w:val="0025372B"/>
    <w:rsid w:val="0025726A"/>
    <w:rsid w:val="00261C40"/>
    <w:rsid w:val="002639C0"/>
    <w:rsid w:val="00272003"/>
    <w:rsid w:val="00274318"/>
    <w:rsid w:val="00280F47"/>
    <w:rsid w:val="00283285"/>
    <w:rsid w:val="00290746"/>
    <w:rsid w:val="0029144F"/>
    <w:rsid w:val="002A1C90"/>
    <w:rsid w:val="002A6D2A"/>
    <w:rsid w:val="002A7A4D"/>
    <w:rsid w:val="002D20D4"/>
    <w:rsid w:val="002D4771"/>
    <w:rsid w:val="0031735D"/>
    <w:rsid w:val="00321378"/>
    <w:rsid w:val="00323673"/>
    <w:rsid w:val="00327476"/>
    <w:rsid w:val="00332E52"/>
    <w:rsid w:val="00334DD8"/>
    <w:rsid w:val="00336BAA"/>
    <w:rsid w:val="00340D3F"/>
    <w:rsid w:val="003538FB"/>
    <w:rsid w:val="00355C83"/>
    <w:rsid w:val="00375786"/>
    <w:rsid w:val="003762E6"/>
    <w:rsid w:val="003908D3"/>
    <w:rsid w:val="00397AF0"/>
    <w:rsid w:val="003A31ED"/>
    <w:rsid w:val="003B016F"/>
    <w:rsid w:val="003B48A7"/>
    <w:rsid w:val="003C241E"/>
    <w:rsid w:val="003D68F0"/>
    <w:rsid w:val="003E270E"/>
    <w:rsid w:val="003E536C"/>
    <w:rsid w:val="003F06EE"/>
    <w:rsid w:val="003F1AFF"/>
    <w:rsid w:val="003F4C27"/>
    <w:rsid w:val="00412477"/>
    <w:rsid w:val="00442EA5"/>
    <w:rsid w:val="004444D1"/>
    <w:rsid w:val="004516EE"/>
    <w:rsid w:val="00451FFA"/>
    <w:rsid w:val="00454304"/>
    <w:rsid w:val="004551E5"/>
    <w:rsid w:val="00457D03"/>
    <w:rsid w:val="00464FDE"/>
    <w:rsid w:val="004707F5"/>
    <w:rsid w:val="0049366A"/>
    <w:rsid w:val="00497AAB"/>
    <w:rsid w:val="004A0FA5"/>
    <w:rsid w:val="004A287B"/>
    <w:rsid w:val="004A596B"/>
    <w:rsid w:val="004A5D24"/>
    <w:rsid w:val="004B1B7D"/>
    <w:rsid w:val="004B5860"/>
    <w:rsid w:val="004C57EE"/>
    <w:rsid w:val="004E795C"/>
    <w:rsid w:val="0050032D"/>
    <w:rsid w:val="005068A7"/>
    <w:rsid w:val="0050786A"/>
    <w:rsid w:val="00512D47"/>
    <w:rsid w:val="0051753A"/>
    <w:rsid w:val="00521E6A"/>
    <w:rsid w:val="00524812"/>
    <w:rsid w:val="00530D4F"/>
    <w:rsid w:val="005345BF"/>
    <w:rsid w:val="005369C7"/>
    <w:rsid w:val="00545371"/>
    <w:rsid w:val="00550515"/>
    <w:rsid w:val="005656F2"/>
    <w:rsid w:val="005714FB"/>
    <w:rsid w:val="00574162"/>
    <w:rsid w:val="00577F39"/>
    <w:rsid w:val="0058042D"/>
    <w:rsid w:val="00583F14"/>
    <w:rsid w:val="005940F8"/>
    <w:rsid w:val="0059429D"/>
    <w:rsid w:val="005A427B"/>
    <w:rsid w:val="005A571C"/>
    <w:rsid w:val="005B0B37"/>
    <w:rsid w:val="005C650D"/>
    <w:rsid w:val="005E6FCA"/>
    <w:rsid w:val="005F7BF9"/>
    <w:rsid w:val="00602433"/>
    <w:rsid w:val="00613A0E"/>
    <w:rsid w:val="00616F95"/>
    <w:rsid w:val="00624C2A"/>
    <w:rsid w:val="0063274B"/>
    <w:rsid w:val="0064092A"/>
    <w:rsid w:val="00650211"/>
    <w:rsid w:val="00650B6F"/>
    <w:rsid w:val="00651678"/>
    <w:rsid w:val="006600D0"/>
    <w:rsid w:val="0067305F"/>
    <w:rsid w:val="00693599"/>
    <w:rsid w:val="00695D65"/>
    <w:rsid w:val="006970FD"/>
    <w:rsid w:val="006A1D11"/>
    <w:rsid w:val="006A53F3"/>
    <w:rsid w:val="006A654C"/>
    <w:rsid w:val="006C7BEB"/>
    <w:rsid w:val="006E12D6"/>
    <w:rsid w:val="006E277D"/>
    <w:rsid w:val="006E3ED8"/>
    <w:rsid w:val="006F035C"/>
    <w:rsid w:val="006F70B2"/>
    <w:rsid w:val="006F73C2"/>
    <w:rsid w:val="00700F6D"/>
    <w:rsid w:val="00734477"/>
    <w:rsid w:val="00734FE6"/>
    <w:rsid w:val="00735849"/>
    <w:rsid w:val="007552A1"/>
    <w:rsid w:val="00763C1A"/>
    <w:rsid w:val="007767EF"/>
    <w:rsid w:val="00776BFF"/>
    <w:rsid w:val="00777A98"/>
    <w:rsid w:val="00782313"/>
    <w:rsid w:val="007A4B8C"/>
    <w:rsid w:val="007A675F"/>
    <w:rsid w:val="007C7CDC"/>
    <w:rsid w:val="007D329F"/>
    <w:rsid w:val="007D41DB"/>
    <w:rsid w:val="007D4CD7"/>
    <w:rsid w:val="007E08D6"/>
    <w:rsid w:val="007F252D"/>
    <w:rsid w:val="008049DB"/>
    <w:rsid w:val="00805A19"/>
    <w:rsid w:val="008073BE"/>
    <w:rsid w:val="0081087A"/>
    <w:rsid w:val="00821737"/>
    <w:rsid w:val="00826C18"/>
    <w:rsid w:val="00831804"/>
    <w:rsid w:val="00842BAF"/>
    <w:rsid w:val="00844379"/>
    <w:rsid w:val="008809D7"/>
    <w:rsid w:val="00881B6E"/>
    <w:rsid w:val="008829B5"/>
    <w:rsid w:val="008829D6"/>
    <w:rsid w:val="00887857"/>
    <w:rsid w:val="008A0ABE"/>
    <w:rsid w:val="008A17E3"/>
    <w:rsid w:val="008A423A"/>
    <w:rsid w:val="008A7078"/>
    <w:rsid w:val="008C2C8B"/>
    <w:rsid w:val="008D4FBA"/>
    <w:rsid w:val="008D7E0A"/>
    <w:rsid w:val="008E22AD"/>
    <w:rsid w:val="008E23E6"/>
    <w:rsid w:val="00916F54"/>
    <w:rsid w:val="00920C78"/>
    <w:rsid w:val="009219AB"/>
    <w:rsid w:val="00933C8E"/>
    <w:rsid w:val="00934F57"/>
    <w:rsid w:val="009454A7"/>
    <w:rsid w:val="009502DE"/>
    <w:rsid w:val="009613F9"/>
    <w:rsid w:val="00982B18"/>
    <w:rsid w:val="009832B7"/>
    <w:rsid w:val="00983324"/>
    <w:rsid w:val="00985494"/>
    <w:rsid w:val="009906CA"/>
    <w:rsid w:val="00996D69"/>
    <w:rsid w:val="009A2CFE"/>
    <w:rsid w:val="009A3A45"/>
    <w:rsid w:val="009C4940"/>
    <w:rsid w:val="009D683A"/>
    <w:rsid w:val="009D7170"/>
    <w:rsid w:val="009E30DE"/>
    <w:rsid w:val="009E3B64"/>
    <w:rsid w:val="009F3F4D"/>
    <w:rsid w:val="00A0756C"/>
    <w:rsid w:val="00A12742"/>
    <w:rsid w:val="00A14499"/>
    <w:rsid w:val="00A17835"/>
    <w:rsid w:val="00A26923"/>
    <w:rsid w:val="00A352B8"/>
    <w:rsid w:val="00A518A3"/>
    <w:rsid w:val="00A573E8"/>
    <w:rsid w:val="00A73962"/>
    <w:rsid w:val="00A74D85"/>
    <w:rsid w:val="00A75ABA"/>
    <w:rsid w:val="00AA4E68"/>
    <w:rsid w:val="00AC4440"/>
    <w:rsid w:val="00AD7BB1"/>
    <w:rsid w:val="00AE1CFD"/>
    <w:rsid w:val="00AE5D4F"/>
    <w:rsid w:val="00AF3E2E"/>
    <w:rsid w:val="00AF725B"/>
    <w:rsid w:val="00B009EC"/>
    <w:rsid w:val="00B028CC"/>
    <w:rsid w:val="00B0700D"/>
    <w:rsid w:val="00B10FA7"/>
    <w:rsid w:val="00B203EB"/>
    <w:rsid w:val="00B33679"/>
    <w:rsid w:val="00B36389"/>
    <w:rsid w:val="00B459DE"/>
    <w:rsid w:val="00B51F84"/>
    <w:rsid w:val="00B871AB"/>
    <w:rsid w:val="00B96CB4"/>
    <w:rsid w:val="00BB3905"/>
    <w:rsid w:val="00BB3CB2"/>
    <w:rsid w:val="00BB4D27"/>
    <w:rsid w:val="00BB566B"/>
    <w:rsid w:val="00BB7057"/>
    <w:rsid w:val="00BB72D9"/>
    <w:rsid w:val="00BC5754"/>
    <w:rsid w:val="00BD479B"/>
    <w:rsid w:val="00BF2AEF"/>
    <w:rsid w:val="00BF38E8"/>
    <w:rsid w:val="00C153F9"/>
    <w:rsid w:val="00C2275F"/>
    <w:rsid w:val="00C2590E"/>
    <w:rsid w:val="00C34768"/>
    <w:rsid w:val="00C50866"/>
    <w:rsid w:val="00C5435F"/>
    <w:rsid w:val="00C653FE"/>
    <w:rsid w:val="00C73724"/>
    <w:rsid w:val="00C76A5A"/>
    <w:rsid w:val="00C9325D"/>
    <w:rsid w:val="00C93A36"/>
    <w:rsid w:val="00CA12D2"/>
    <w:rsid w:val="00CA1D91"/>
    <w:rsid w:val="00CC4D55"/>
    <w:rsid w:val="00CC6731"/>
    <w:rsid w:val="00CD438F"/>
    <w:rsid w:val="00CE1884"/>
    <w:rsid w:val="00CE6672"/>
    <w:rsid w:val="00CF19F5"/>
    <w:rsid w:val="00CF643E"/>
    <w:rsid w:val="00D04B6A"/>
    <w:rsid w:val="00D1326E"/>
    <w:rsid w:val="00D140D4"/>
    <w:rsid w:val="00D20D28"/>
    <w:rsid w:val="00D2226F"/>
    <w:rsid w:val="00D22CF6"/>
    <w:rsid w:val="00D25767"/>
    <w:rsid w:val="00D27E60"/>
    <w:rsid w:val="00D44E26"/>
    <w:rsid w:val="00D466C9"/>
    <w:rsid w:val="00D5127F"/>
    <w:rsid w:val="00D53132"/>
    <w:rsid w:val="00D558BD"/>
    <w:rsid w:val="00D62431"/>
    <w:rsid w:val="00D77343"/>
    <w:rsid w:val="00D840E9"/>
    <w:rsid w:val="00D92CFC"/>
    <w:rsid w:val="00D93549"/>
    <w:rsid w:val="00DB19B1"/>
    <w:rsid w:val="00DB3559"/>
    <w:rsid w:val="00DC5FDD"/>
    <w:rsid w:val="00DD4EFB"/>
    <w:rsid w:val="00DD7157"/>
    <w:rsid w:val="00DE3736"/>
    <w:rsid w:val="00DE5A08"/>
    <w:rsid w:val="00DE5C10"/>
    <w:rsid w:val="00DE64B2"/>
    <w:rsid w:val="00DF68CB"/>
    <w:rsid w:val="00E07243"/>
    <w:rsid w:val="00E07454"/>
    <w:rsid w:val="00E1030A"/>
    <w:rsid w:val="00E13D88"/>
    <w:rsid w:val="00E15D61"/>
    <w:rsid w:val="00E3405C"/>
    <w:rsid w:val="00E4579D"/>
    <w:rsid w:val="00E561EE"/>
    <w:rsid w:val="00E57C28"/>
    <w:rsid w:val="00E72F66"/>
    <w:rsid w:val="00E80B27"/>
    <w:rsid w:val="00EB2C8A"/>
    <w:rsid w:val="00EC08CB"/>
    <w:rsid w:val="00EC0F7D"/>
    <w:rsid w:val="00EC12DD"/>
    <w:rsid w:val="00ED447C"/>
    <w:rsid w:val="00EE61FA"/>
    <w:rsid w:val="00EF09B1"/>
    <w:rsid w:val="00EF59C6"/>
    <w:rsid w:val="00EF739D"/>
    <w:rsid w:val="00F01978"/>
    <w:rsid w:val="00F0273A"/>
    <w:rsid w:val="00F042FA"/>
    <w:rsid w:val="00F05B12"/>
    <w:rsid w:val="00F14A6E"/>
    <w:rsid w:val="00F179C7"/>
    <w:rsid w:val="00F241B5"/>
    <w:rsid w:val="00F275E3"/>
    <w:rsid w:val="00F3432F"/>
    <w:rsid w:val="00F400E7"/>
    <w:rsid w:val="00F47A0B"/>
    <w:rsid w:val="00F53C9A"/>
    <w:rsid w:val="00F5501B"/>
    <w:rsid w:val="00F57DEC"/>
    <w:rsid w:val="00F62618"/>
    <w:rsid w:val="00F734A4"/>
    <w:rsid w:val="00F73611"/>
    <w:rsid w:val="00F8203E"/>
    <w:rsid w:val="00FC05DC"/>
    <w:rsid w:val="00FD5101"/>
    <w:rsid w:val="00FD772F"/>
    <w:rsid w:val="00FE4951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84FAA"/>
  <w15:chartTrackingRefBased/>
  <w15:docId w15:val="{B64BA019-A3BE-40A9-9FFD-DE9ADC9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6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Calligraphy" w:hAnsi="Lucida Calligraphy"/>
    </w:rPr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Cs w:val="24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A573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1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2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6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4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nturn@HoleintheRockMinistrie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inturn@HoleintheRockMinistri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1029</Words>
  <Characters>9462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Formation and Spiritual Direction</vt:lpstr>
    </vt:vector>
  </TitlesOfParts>
  <Company>Choose Life Ministries</Company>
  <LinksUpToDate>false</LinksUpToDate>
  <CharactersWithSpaces>10471</CharactersWithSpaces>
  <SharedDoc>false</SharedDoc>
  <HLinks>
    <vt:vector size="24" baseType="variant">
      <vt:variant>
        <vt:i4>2031659</vt:i4>
      </vt:variant>
      <vt:variant>
        <vt:i4>9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mailto:tminturn@HoleintheRockMinistries.org</vt:lpwstr>
      </vt:variant>
      <vt:variant>
        <vt:lpwstr/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http://www.holeintherockministries.org/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Formation and Spiritual Direction</dc:title>
  <dc:subject/>
  <dc:creator>Doug Gregg</dc:creator>
  <cp:keywords/>
  <cp:lastModifiedBy>Todd Minturn</cp:lastModifiedBy>
  <cp:revision>138</cp:revision>
  <cp:lastPrinted>2014-12-10T03:39:00Z</cp:lastPrinted>
  <dcterms:created xsi:type="dcterms:W3CDTF">2022-07-14T00:27:00Z</dcterms:created>
  <dcterms:modified xsi:type="dcterms:W3CDTF">2023-01-13T16:31:00Z</dcterms:modified>
</cp:coreProperties>
</file>